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71" w:rsidRDefault="00800371" w:rsidP="00815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Ерёмина С.Н</w:t>
      </w:r>
      <w:r w:rsidR="00815213" w:rsidRPr="008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815213" w:rsidRPr="00815213" w:rsidRDefault="00800371" w:rsidP="00815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Ю.М.,</w:t>
      </w:r>
      <w:r w:rsidR="00815213" w:rsidRPr="008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5213" w:rsidRPr="00815213" w:rsidRDefault="00815213" w:rsidP="00815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80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</w:t>
      </w:r>
    </w:p>
    <w:p w:rsidR="00815213" w:rsidRDefault="00800371" w:rsidP="00815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«Гимназия № 4»» </w:t>
      </w:r>
      <w:r w:rsidR="00815213" w:rsidRPr="008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Курска</w:t>
      </w:r>
    </w:p>
    <w:p w:rsidR="0064565C" w:rsidRDefault="0064565C" w:rsidP="00815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65C" w:rsidRPr="0064565C" w:rsidRDefault="0064565C" w:rsidP="0064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4565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Ку</w:t>
      </w:r>
      <w:r w:rsidR="0086746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линарное путешествие, или Ч</w:t>
      </w:r>
      <w:r w:rsidR="00F07A6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то ели наши предки</w:t>
      </w:r>
    </w:p>
    <w:p w:rsidR="0064565C" w:rsidRPr="00815213" w:rsidRDefault="0064565C" w:rsidP="00815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213" w:rsidRPr="00815213" w:rsidRDefault="00815213" w:rsidP="00044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1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знакомство </w:t>
      </w:r>
      <w:r w:rsidR="005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кулинарными блюдами </w:t>
      </w:r>
      <w:r w:rsidR="00F0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края.</w:t>
      </w:r>
    </w:p>
    <w:p w:rsidR="00815213" w:rsidRPr="00815213" w:rsidRDefault="00815213" w:rsidP="008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</w:t>
      </w:r>
      <w:r w:rsidR="000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67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мультимедиа проектор, </w:t>
      </w:r>
      <w:r w:rsidR="0080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гастрономическая </w:t>
      </w:r>
      <w:r w:rsidR="0004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Курской области, карта, </w:t>
      </w:r>
      <w:r w:rsidRPr="0081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заданиями.</w:t>
      </w:r>
    </w:p>
    <w:p w:rsidR="002E590E" w:rsidRPr="00536099" w:rsidRDefault="002E590E" w:rsidP="002E590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36099">
        <w:rPr>
          <w:b/>
          <w:color w:val="000000"/>
          <w:sz w:val="28"/>
          <w:szCs w:val="28"/>
        </w:rPr>
        <w:t>Ход занятия</w:t>
      </w:r>
    </w:p>
    <w:p w:rsidR="007319BF" w:rsidRPr="007F5AF0" w:rsidRDefault="007319BF" w:rsidP="00F67718">
      <w:pPr>
        <w:pStyle w:val="a3"/>
        <w:shd w:val="clear" w:color="auto" w:fill="FFFFFF"/>
        <w:tabs>
          <w:tab w:val="left" w:pos="7200"/>
        </w:tabs>
        <w:rPr>
          <w:color w:val="000000"/>
          <w:sz w:val="28"/>
          <w:szCs w:val="28"/>
        </w:rPr>
      </w:pPr>
      <w:r w:rsidRPr="00536099">
        <w:rPr>
          <w:i/>
          <w:color w:val="000000"/>
          <w:sz w:val="28"/>
          <w:szCs w:val="28"/>
        </w:rPr>
        <w:t xml:space="preserve">Дети входят </w:t>
      </w:r>
      <w:r w:rsidR="00536099" w:rsidRPr="00536099">
        <w:rPr>
          <w:i/>
          <w:color w:val="000000"/>
          <w:sz w:val="28"/>
          <w:szCs w:val="28"/>
        </w:rPr>
        <w:t>в кабинет</w:t>
      </w:r>
      <w:r w:rsidR="00044153" w:rsidRPr="00536099">
        <w:rPr>
          <w:i/>
          <w:color w:val="000000"/>
          <w:sz w:val="28"/>
          <w:szCs w:val="28"/>
        </w:rPr>
        <w:t>. Звучит</w:t>
      </w:r>
      <w:r w:rsidRPr="00536099">
        <w:rPr>
          <w:i/>
          <w:color w:val="000000"/>
          <w:sz w:val="28"/>
          <w:szCs w:val="28"/>
        </w:rPr>
        <w:t xml:space="preserve"> «</w:t>
      </w:r>
      <w:proofErr w:type="spellStart"/>
      <w:r w:rsidRPr="00536099">
        <w:rPr>
          <w:i/>
          <w:color w:val="000000"/>
          <w:sz w:val="28"/>
          <w:szCs w:val="28"/>
        </w:rPr>
        <w:t>Тимоня</w:t>
      </w:r>
      <w:proofErr w:type="spellEnd"/>
      <w:r w:rsidRPr="00536099">
        <w:rPr>
          <w:i/>
          <w:color w:val="000000"/>
          <w:sz w:val="28"/>
          <w:szCs w:val="28"/>
        </w:rPr>
        <w:t>»</w:t>
      </w:r>
      <w:r w:rsidR="00536099" w:rsidRPr="00536099">
        <w:rPr>
          <w:i/>
          <w:color w:val="000000"/>
          <w:sz w:val="28"/>
          <w:szCs w:val="28"/>
        </w:rPr>
        <w:t>.</w:t>
      </w:r>
      <w:r w:rsidR="00F07A63" w:rsidRPr="00536099">
        <w:rPr>
          <w:i/>
          <w:color w:val="000000"/>
          <w:sz w:val="28"/>
          <w:szCs w:val="28"/>
        </w:rPr>
        <w:t xml:space="preserve"> </w:t>
      </w:r>
    </w:p>
    <w:p w:rsidR="00044153" w:rsidRDefault="00126850" w:rsidP="00044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153">
        <w:rPr>
          <w:b/>
          <w:color w:val="000000"/>
          <w:sz w:val="28"/>
          <w:szCs w:val="28"/>
        </w:rPr>
        <w:t>Учитель</w:t>
      </w:r>
      <w:r w:rsidRPr="007F5AF0">
        <w:rPr>
          <w:color w:val="000000"/>
          <w:sz w:val="28"/>
          <w:szCs w:val="28"/>
        </w:rPr>
        <w:t xml:space="preserve">. </w:t>
      </w:r>
      <w:r w:rsidR="007319BF" w:rsidRPr="007F5AF0">
        <w:rPr>
          <w:color w:val="000000"/>
          <w:sz w:val="28"/>
          <w:szCs w:val="28"/>
        </w:rPr>
        <w:t>О, древняя Курская земля!</w:t>
      </w:r>
      <w:r w:rsidR="00044153">
        <w:rPr>
          <w:color w:val="000000"/>
          <w:sz w:val="28"/>
          <w:szCs w:val="28"/>
        </w:rPr>
        <w:t xml:space="preserve"> </w:t>
      </w:r>
      <w:r w:rsidR="007319BF" w:rsidRPr="007F5AF0">
        <w:rPr>
          <w:sz w:val="28"/>
          <w:szCs w:val="28"/>
        </w:rPr>
        <w:t xml:space="preserve">Твои холмы, твои богатства, твоя уникальная природа, твоя история воспеты в былинах, народных песнях, стихотворениях. </w:t>
      </w:r>
    </w:p>
    <w:p w:rsidR="00044153" w:rsidRDefault="007319BF" w:rsidP="00044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5AF0">
        <w:rPr>
          <w:sz w:val="28"/>
          <w:szCs w:val="28"/>
        </w:rPr>
        <w:t xml:space="preserve">Древние летописи хранят память о тебе, рассказывают потомкам о героизме твоих мужей, о предках, защищавших и оборонявших твои рубежи в дни тяжелых испытаний. </w:t>
      </w:r>
    </w:p>
    <w:p w:rsidR="008A2EB6" w:rsidRPr="00044153" w:rsidRDefault="004F6BA6" w:rsidP="00044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7F5AF0">
        <w:rPr>
          <w:color w:val="000000"/>
          <w:sz w:val="28"/>
          <w:szCs w:val="28"/>
          <w:shd w:val="clear" w:color="auto" w:fill="FFFFFF"/>
        </w:rPr>
        <w:t>Курская земля богата своими культурными традициями, на нашей земле родились, жили и творили выдающиеся поэты и писатели, музыканты и ученые.</w:t>
      </w:r>
      <w:r w:rsidR="007E5CD5" w:rsidRPr="007F5AF0">
        <w:rPr>
          <w:color w:val="000000"/>
          <w:sz w:val="28"/>
          <w:szCs w:val="28"/>
          <w:shd w:val="clear" w:color="auto" w:fill="FFFFFF"/>
        </w:rPr>
        <w:t xml:space="preserve"> </w:t>
      </w:r>
      <w:r w:rsidR="00BC4AB5">
        <w:rPr>
          <w:sz w:val="28"/>
          <w:szCs w:val="28"/>
        </w:rPr>
        <w:t xml:space="preserve">Сегодняшнее наше занятие </w:t>
      </w:r>
      <w:r w:rsidR="007319BF" w:rsidRPr="007F5AF0">
        <w:rPr>
          <w:sz w:val="28"/>
          <w:szCs w:val="28"/>
        </w:rPr>
        <w:t xml:space="preserve">поможет заглянуть в прошлое нашего края, </w:t>
      </w:r>
      <w:r w:rsidR="008A2EB6" w:rsidRPr="007F5AF0">
        <w:rPr>
          <w:sz w:val="28"/>
          <w:szCs w:val="28"/>
          <w:bdr w:val="none" w:sz="0" w:space="0" w:color="auto" w:frame="1"/>
        </w:rPr>
        <w:t>даст возможность вам проверить свои знания по краеведению, подтолкнёт к дальнейшему изучению истории Курского края.</w:t>
      </w:r>
    </w:p>
    <w:p w:rsidR="007319BF" w:rsidRPr="007F5AF0" w:rsidRDefault="007319BF" w:rsidP="00044153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5AF0">
        <w:rPr>
          <w:rFonts w:ascii="Times New Roman" w:hAnsi="Times New Roman" w:cs="Times New Roman"/>
          <w:sz w:val="28"/>
          <w:szCs w:val="28"/>
        </w:rPr>
        <w:t>Ну, что же, в путь!</w:t>
      </w:r>
      <w:r w:rsidR="00800371" w:rsidRPr="007F5AF0">
        <w:rPr>
          <w:rFonts w:ascii="Times New Roman" w:hAnsi="Times New Roman" w:cs="Times New Roman"/>
          <w:sz w:val="28"/>
          <w:szCs w:val="28"/>
        </w:rPr>
        <w:t xml:space="preserve"> Но для начала проверим готовность. Я буду описывать достопримечательность нашего края, а вы по описанию должны догадаться о каком памятнике идёт речь. Готовы? Начинаем.</w:t>
      </w:r>
    </w:p>
    <w:p w:rsidR="00767F03" w:rsidRPr="007F5AF0" w:rsidRDefault="00767F03" w:rsidP="00767F0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F5AF0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  <w:r w:rsidR="00126850" w:rsidRPr="007F5AF0">
        <w:rPr>
          <w:rFonts w:ascii="Times New Roman" w:hAnsi="Times New Roman" w:cs="Times New Roman"/>
          <w:b/>
          <w:bCs/>
          <w:sz w:val="28"/>
          <w:szCs w:val="28"/>
        </w:rPr>
        <w:t xml:space="preserve"> (при правильном ответе на экране появляется изображение достопримечательности)</w:t>
      </w:r>
    </w:p>
    <w:p w:rsidR="00044153" w:rsidRDefault="00126850" w:rsidP="000441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AF0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8A2EB6" w:rsidRPr="007F5AF0" w:rsidRDefault="008A2EB6" w:rsidP="000441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AF0">
        <w:rPr>
          <w:rFonts w:ascii="Times New Roman" w:hAnsi="Times New Roman" w:cs="Times New Roman"/>
          <w:sz w:val="28"/>
          <w:szCs w:val="28"/>
        </w:rPr>
        <w:t xml:space="preserve">Этот памятник находится на улице Ленина, недалеко от остановки </w:t>
      </w:r>
      <w:r w:rsidR="00044153">
        <w:rPr>
          <w:rFonts w:ascii="Times New Roman" w:hAnsi="Times New Roman" w:cs="Times New Roman"/>
          <w:sz w:val="28"/>
          <w:szCs w:val="28"/>
        </w:rPr>
        <w:t>«Дом книги». Он изображает плод</w:t>
      </w:r>
      <w:r w:rsidRPr="007F5AF0">
        <w:rPr>
          <w:rFonts w:ascii="Times New Roman" w:hAnsi="Times New Roman" w:cs="Times New Roman"/>
          <w:sz w:val="28"/>
          <w:szCs w:val="28"/>
        </w:rPr>
        <w:t>, отличающийся восхитительным вку</w:t>
      </w:r>
      <w:r w:rsidR="00044153">
        <w:rPr>
          <w:rFonts w:ascii="Times New Roman" w:hAnsi="Times New Roman" w:cs="Times New Roman"/>
          <w:sz w:val="28"/>
          <w:szCs w:val="28"/>
        </w:rPr>
        <w:t xml:space="preserve">сом и непередаваемым ароматом, </w:t>
      </w:r>
      <w:r w:rsidRPr="007F5AF0">
        <w:rPr>
          <w:rFonts w:ascii="Times New Roman" w:hAnsi="Times New Roman" w:cs="Times New Roman"/>
          <w:sz w:val="28"/>
          <w:szCs w:val="28"/>
        </w:rPr>
        <w:t xml:space="preserve">который подавали к столу еще российских императоров. Это одна из последних работ знаменитого скульптора Вячеслава Клыкова. </w:t>
      </w:r>
    </w:p>
    <w:p w:rsidR="00800371" w:rsidRPr="007F5AF0" w:rsidRDefault="008A2EB6" w:rsidP="00F776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AF0">
        <w:rPr>
          <w:rFonts w:ascii="Times New Roman" w:hAnsi="Times New Roman" w:cs="Times New Roman"/>
          <w:sz w:val="28"/>
          <w:szCs w:val="28"/>
        </w:rPr>
        <w:t>Памятник открыли 19 августа 2008 года. Событие приурочили к православному празднику – Яблочному Спасу.</w:t>
      </w:r>
    </w:p>
    <w:p w:rsidR="00F924AE" w:rsidRPr="00044153" w:rsidRDefault="00FE163C" w:rsidP="0004415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Демонстрация презентации «Кулинарные традиции соловьиного края»</w:t>
      </w:r>
    </w:p>
    <w:p w:rsidR="002E6478" w:rsidRPr="007F5AF0" w:rsidRDefault="00126850" w:rsidP="002E64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F5AF0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2E6478" w:rsidRPr="007F5AF0">
        <w:rPr>
          <w:rFonts w:ascii="Times New Roman" w:hAnsi="Times New Roman" w:cs="Times New Roman"/>
          <w:sz w:val="28"/>
          <w:szCs w:val="28"/>
        </w:rPr>
        <w:t xml:space="preserve">Не кажется ли вам странным появление </w:t>
      </w:r>
      <w:r w:rsidR="0086746C" w:rsidRPr="007F5AF0">
        <w:rPr>
          <w:rFonts w:ascii="Times New Roman" w:hAnsi="Times New Roman" w:cs="Times New Roman"/>
          <w:sz w:val="28"/>
          <w:szCs w:val="28"/>
        </w:rPr>
        <w:t xml:space="preserve">на карте </w:t>
      </w:r>
      <w:r w:rsidR="002E6478" w:rsidRPr="007F5AF0">
        <w:rPr>
          <w:rFonts w:ascii="Times New Roman" w:hAnsi="Times New Roman" w:cs="Times New Roman"/>
          <w:sz w:val="28"/>
          <w:szCs w:val="28"/>
        </w:rPr>
        <w:t>этог</w:t>
      </w:r>
      <w:r w:rsidR="00044153">
        <w:rPr>
          <w:rFonts w:ascii="Times New Roman" w:hAnsi="Times New Roman" w:cs="Times New Roman"/>
          <w:sz w:val="28"/>
          <w:szCs w:val="28"/>
        </w:rPr>
        <w:t xml:space="preserve">о </w:t>
      </w:r>
      <w:r w:rsidR="002E6478" w:rsidRPr="007F5AF0">
        <w:rPr>
          <w:rFonts w:ascii="Times New Roman" w:hAnsi="Times New Roman" w:cs="Times New Roman"/>
          <w:sz w:val="28"/>
          <w:szCs w:val="28"/>
        </w:rPr>
        <w:t xml:space="preserve">изображения? </w:t>
      </w:r>
      <w:r w:rsidR="00615043" w:rsidRPr="007F5AF0">
        <w:rPr>
          <w:rFonts w:ascii="Times New Roman" w:hAnsi="Times New Roman" w:cs="Times New Roman"/>
          <w:sz w:val="28"/>
          <w:szCs w:val="28"/>
        </w:rPr>
        <w:t xml:space="preserve">Да, ребята. </w:t>
      </w:r>
      <w:r w:rsidR="002E6478" w:rsidRPr="007F5AF0">
        <w:rPr>
          <w:rFonts w:ascii="Times New Roman" w:hAnsi="Times New Roman" w:cs="Times New Roman"/>
          <w:sz w:val="28"/>
          <w:szCs w:val="28"/>
        </w:rPr>
        <w:t>Богата Курская земля не только великими людьми, памятниками природы, архитектуры</w:t>
      </w:r>
      <w:r w:rsidR="00FC66E1" w:rsidRPr="007F5AF0">
        <w:rPr>
          <w:rFonts w:ascii="Times New Roman" w:hAnsi="Times New Roman" w:cs="Times New Roman"/>
          <w:sz w:val="28"/>
          <w:szCs w:val="28"/>
        </w:rPr>
        <w:t xml:space="preserve"> и искусства….</w:t>
      </w:r>
    </w:p>
    <w:p w:rsidR="00FC66E1" w:rsidRPr="007F5AF0" w:rsidRDefault="00044153" w:rsidP="00044153">
      <w:pPr>
        <w:pStyle w:val="a6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66E1" w:rsidRPr="007F5AF0">
        <w:rPr>
          <w:rFonts w:ascii="Times New Roman" w:hAnsi="Times New Roman" w:cs="Times New Roman"/>
          <w:sz w:val="28"/>
          <w:szCs w:val="28"/>
        </w:rPr>
        <w:t xml:space="preserve">аши гастрономические шедевры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66E1" w:rsidRPr="007F5AF0">
        <w:rPr>
          <w:rFonts w:ascii="Times New Roman" w:hAnsi="Times New Roman" w:cs="Times New Roman"/>
          <w:sz w:val="28"/>
          <w:szCs w:val="28"/>
        </w:rPr>
        <w:t>это</w:t>
      </w:r>
      <w:r w:rsidR="00BC4AB5">
        <w:rPr>
          <w:rFonts w:ascii="Times New Roman" w:hAnsi="Times New Roman" w:cs="Times New Roman"/>
          <w:sz w:val="28"/>
          <w:szCs w:val="28"/>
        </w:rPr>
        <w:t xml:space="preserve"> ли</w:t>
      </w:r>
      <w:r w:rsidR="00FC66E1" w:rsidRPr="007F5AF0">
        <w:rPr>
          <w:rFonts w:ascii="Times New Roman" w:hAnsi="Times New Roman" w:cs="Times New Roman"/>
          <w:sz w:val="28"/>
          <w:szCs w:val="28"/>
        </w:rPr>
        <w:t xml:space="preserve"> не гордость Соловьиного края?</w:t>
      </w:r>
      <w:r w:rsidR="00FC66E1" w:rsidRPr="007F5AF0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</w:t>
      </w:r>
      <w:r w:rsidR="00FC66E1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Традиционная курская еда – это сытные и простые блюда. Почти каждый район Курской области имеет свои уникальные рецепты. Эти секреты передавались в деревнях из поколения в поколение и сохранились до сих пор. В народных рецептах ингредиенты указывались «на глаз» или на вкус хозяйки. </w:t>
      </w:r>
    </w:p>
    <w:p w:rsidR="004976CA" w:rsidRPr="007F5AF0" w:rsidRDefault="004976CA" w:rsidP="0004415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sz w:val="28"/>
          <w:szCs w:val="28"/>
        </w:rPr>
        <w:t xml:space="preserve">И сегодня нам предстоит познакомиться с некоторыми из </w:t>
      </w:r>
      <w:proofErr w:type="spellStart"/>
      <w:r w:rsidR="0086746C">
        <w:rPr>
          <w:rFonts w:ascii="Times New Roman" w:hAnsi="Times New Roman" w:cs="Times New Roman"/>
          <w:sz w:val="28"/>
          <w:szCs w:val="28"/>
        </w:rPr>
        <w:t>рецертов</w:t>
      </w:r>
      <w:proofErr w:type="spellEnd"/>
      <w:r w:rsidRPr="007F5AF0">
        <w:rPr>
          <w:rFonts w:ascii="Times New Roman" w:hAnsi="Times New Roman" w:cs="Times New Roman"/>
          <w:sz w:val="28"/>
          <w:szCs w:val="28"/>
        </w:rPr>
        <w:t>.</w:t>
      </w:r>
    </w:p>
    <w:p w:rsidR="00044153" w:rsidRDefault="004976CA" w:rsidP="00044153">
      <w:pPr>
        <w:pStyle w:val="a6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3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Работать вы будете в группах. Каждая группа будет работать со своим блюдом.</w:t>
      </w: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76CA" w:rsidRPr="007F5AF0" w:rsidRDefault="00044153" w:rsidP="00044153">
      <w:pPr>
        <w:pStyle w:val="a6"/>
        <w:ind w:firstLine="69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r w:rsidR="004976CA" w:rsidRPr="007F5A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Вам необходимо б</w:t>
      </w:r>
      <w:r w:rsidR="008674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удет взять конверт, вскрыть его</w:t>
      </w:r>
      <w:r w:rsidR="004976CA" w:rsidRPr="007F5A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и, пользуясь информацией из текста, догадаться</w:t>
      </w:r>
      <w:r w:rsidR="008674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4976CA" w:rsidRPr="007F5A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каком блюде идет речь, найти это блюдо на слайде и определить его название.</w:t>
      </w:r>
    </w:p>
    <w:p w:rsidR="004976CA" w:rsidRPr="007F5AF0" w:rsidRDefault="004976CA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работа</w:t>
      </w:r>
      <w:r w:rsidR="0004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5-10 минут. Звучат записи народных песен в исполнении ансамбля «Ларец» Курского областного дома народного творчества.</w:t>
      </w: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6850" w:rsidRPr="00044153" w:rsidRDefault="004976CA" w:rsidP="00044153">
      <w:pPr>
        <w:pStyle w:val="a6"/>
        <w:ind w:firstLine="696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работы начинается с</w:t>
      </w:r>
      <w:r w:rsidR="0004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рецепта </w:t>
      </w:r>
      <w:bookmarkStart w:id="0" w:name="_GoBack"/>
      <w:proofErr w:type="spellStart"/>
      <w:r w:rsidRPr="001B4B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Друньки</w:t>
      </w:r>
      <w:proofErr w:type="spellEnd"/>
      <w:r w:rsidRPr="001B4B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bookmarkEnd w:id="0"/>
    </w:p>
    <w:p w:rsidR="00044153" w:rsidRDefault="00773280" w:rsidP="002E6478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1-я г</w:t>
      </w:r>
      <w:r w:rsidR="00126850" w:rsidRPr="007F5A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руппа выходит к доске, пользуясь текстом, рассказывает о составе блюда, его внешнем виде, называет блюдо и показывает его на экране, находя среди других блюд. </w:t>
      </w:r>
    </w:p>
    <w:p w:rsidR="00044153" w:rsidRDefault="00044153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544BA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колько ещё блюд можно приготовить из картошки! Вы только посмотрите! (Фрагмент из кинофильма «Девчата») </w:t>
      </w:r>
    </w:p>
    <w:p w:rsidR="00044153" w:rsidRDefault="004976CA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</w:t>
      </w:r>
      <w:r w:rsidR="00126850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 оставшиеся группы.</w:t>
      </w:r>
    </w:p>
    <w:p w:rsidR="00044153" w:rsidRPr="00870E1F" w:rsidRDefault="00044153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6746C"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</w:t>
      </w:r>
      <w:r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 представляет рецепт </w:t>
      </w:r>
      <w:proofErr w:type="spellStart"/>
      <w:r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гарбузни</w:t>
      </w:r>
      <w:proofErr w:type="spellEnd"/>
      <w:r w:rsidR="00126850"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6850" w:rsidRPr="007F5AF0" w:rsidRDefault="00044153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6746C"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</w:t>
      </w:r>
      <w:r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 представляет рецепт кваса</w:t>
      </w:r>
      <w:r w:rsidR="00126850" w:rsidRPr="0087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6850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4AB5" w:rsidRDefault="00126850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6CA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ж, ребята, вы молодцы. Но, по-моему, к нашему обеденному столу нам не хватает первого блюда. Его изготовлением мы сейчас и займемся. </w:t>
      </w:r>
      <w:r w:rsidR="00F85C51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блюдо вам предстоит сделать? </w:t>
      </w:r>
    </w:p>
    <w:p w:rsidR="00044153" w:rsidRDefault="00F85C51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C4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Хладник</w:t>
      </w:r>
      <w:proofErr w:type="spellEnd"/>
      <w:r w:rsidR="00BC4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4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153" w:rsidRDefault="00044153" w:rsidP="00BC4AB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="00126850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ведется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технологической карте.</w:t>
      </w:r>
    </w:p>
    <w:p w:rsidR="00044153" w:rsidRDefault="00F85C51" w:rsidP="00BC4AB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почему оно так называется?</w:t>
      </w:r>
      <w:r w:rsidR="00615043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4BA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Познакомимся с последовательностью </w:t>
      </w:r>
      <w:r w:rsidR="00615043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приготовления этого блюда.</w:t>
      </w:r>
      <w:r w:rsidR="00B544BA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5C51" w:rsidRPr="007F5AF0" w:rsidRDefault="00044153" w:rsidP="00BC4AB5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="00B544BA" w:rsidRPr="007F5A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зучаем последовательность приготовления.</w:t>
      </w:r>
    </w:p>
    <w:p w:rsidR="004976CA" w:rsidRPr="007F5AF0" w:rsidRDefault="004976CA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около столов, надевают фартуки, перчатки, косынки и приступают к выполнению задания</w:t>
      </w:r>
      <w:r w:rsidR="00B544BA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повторив предварительно правила техники безопасности с ножом.</w:t>
      </w:r>
    </w:p>
    <w:p w:rsidR="003255B5" w:rsidRPr="007F5AF0" w:rsidRDefault="00F85C51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приготовления блюда</w:t>
      </w:r>
      <w:r w:rsidR="00B544BA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44BA" w:rsidRPr="007F5AF0" w:rsidRDefault="003255B5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4BA" w:rsidRPr="007F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снимаем фартуки, перчатки, садимся на свои места.</w:t>
      </w:r>
    </w:p>
    <w:p w:rsidR="00572ADC" w:rsidRPr="00BC4AB5" w:rsidRDefault="00572ADC" w:rsidP="002E6478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F5A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B544BA"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 какое блюдо вы сегодня готовили? </w:t>
      </w:r>
    </w:p>
    <w:p w:rsidR="00F85C51" w:rsidRPr="00BC4AB5" w:rsidRDefault="00572ADC" w:rsidP="002E6478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Жители</w:t>
      </w:r>
      <w:proofErr w:type="gramEnd"/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какого района</w:t>
      </w:r>
      <w:r w:rsidR="00F85C51" w:rsidRPr="00BC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4AB5" w:rsidRPr="00BC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</w:t>
      </w:r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его готовили? </w:t>
      </w:r>
    </w:p>
    <w:p w:rsidR="00572ADC" w:rsidRPr="00BC4AB5" w:rsidRDefault="00572ADC" w:rsidP="002E6478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Какие ещё блюда стоят у нас на столе?</w:t>
      </w:r>
    </w:p>
    <w:p w:rsidR="00572ADC" w:rsidRPr="00BC4AB5" w:rsidRDefault="00572ADC" w:rsidP="002E6478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-Из </w:t>
      </w:r>
      <w:r w:rsidR="008674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каких районов С</w:t>
      </w:r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оловьиного края они прибыли?</w:t>
      </w:r>
    </w:p>
    <w:p w:rsidR="003255B5" w:rsidRPr="00BC4AB5" w:rsidRDefault="003255B5" w:rsidP="002E647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только начало нашего длинного и увлекательного путешествия по гастрономической карте Курского края. Мы только прикоснулись к кулинарным шедеврам наших земляков. </w:t>
      </w:r>
      <w:r w:rsidR="00BC4A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 можете с родителями продолжить это увлекательное путешествие.</w:t>
      </w:r>
    </w:p>
    <w:p w:rsidR="004F6BA6" w:rsidRPr="007F5AF0" w:rsidRDefault="004F6BA6" w:rsidP="00DB4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</w:t>
      </w:r>
      <w:r w:rsidR="00572ADC"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 </w:t>
      </w:r>
      <w:r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родной,</w:t>
      </w:r>
      <w:r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его тишину и покой.</w:t>
      </w:r>
      <w:r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небо и солнце,</w:t>
      </w:r>
      <w:r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хлеб на столе.</w:t>
      </w:r>
      <w:r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родное оконце,</w:t>
      </w:r>
      <w:r w:rsidRPr="007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огонь в очаге.</w:t>
      </w:r>
    </w:p>
    <w:p w:rsidR="007F5AF0" w:rsidRPr="00BC4AB5" w:rsidRDefault="00572ADC" w:rsidP="00E8328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4AB5">
        <w:rPr>
          <w:rFonts w:ascii="Times New Roman" w:hAnsi="Times New Roman" w:cs="Times New Roman"/>
          <w:b/>
          <w:bCs/>
          <w:i/>
          <w:sz w:val="28"/>
          <w:szCs w:val="28"/>
        </w:rPr>
        <w:t>Приглашение гостей к столу.</w:t>
      </w:r>
    </w:p>
    <w:sectPr w:rsidR="007F5AF0" w:rsidRPr="00BC4AB5" w:rsidSect="00767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0CB"/>
    <w:multiLevelType w:val="multilevel"/>
    <w:tmpl w:val="14C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6C50"/>
    <w:multiLevelType w:val="multilevel"/>
    <w:tmpl w:val="2B1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95DEC"/>
    <w:multiLevelType w:val="multilevel"/>
    <w:tmpl w:val="F83A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D3C70"/>
    <w:multiLevelType w:val="multilevel"/>
    <w:tmpl w:val="9C8E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57AB4"/>
    <w:multiLevelType w:val="multilevel"/>
    <w:tmpl w:val="588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12860"/>
    <w:multiLevelType w:val="hybridMultilevel"/>
    <w:tmpl w:val="93A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14FB"/>
    <w:multiLevelType w:val="multilevel"/>
    <w:tmpl w:val="2D4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D7A25"/>
    <w:multiLevelType w:val="multilevel"/>
    <w:tmpl w:val="426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A103E"/>
    <w:multiLevelType w:val="hybridMultilevel"/>
    <w:tmpl w:val="B4CA4108"/>
    <w:lvl w:ilvl="0" w:tplc="D370FC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170EE"/>
    <w:multiLevelType w:val="multilevel"/>
    <w:tmpl w:val="79F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340"/>
    <w:rsid w:val="00044153"/>
    <w:rsid w:val="000664B2"/>
    <w:rsid w:val="000A2340"/>
    <w:rsid w:val="00101205"/>
    <w:rsid w:val="00103865"/>
    <w:rsid w:val="00126850"/>
    <w:rsid w:val="001928FF"/>
    <w:rsid w:val="001B4B84"/>
    <w:rsid w:val="00203E1C"/>
    <w:rsid w:val="002E590E"/>
    <w:rsid w:val="002E6478"/>
    <w:rsid w:val="003255B5"/>
    <w:rsid w:val="00335FF0"/>
    <w:rsid w:val="003409E9"/>
    <w:rsid w:val="004976CA"/>
    <w:rsid w:val="004F6BA6"/>
    <w:rsid w:val="00536099"/>
    <w:rsid w:val="00572ADC"/>
    <w:rsid w:val="00573B93"/>
    <w:rsid w:val="00615043"/>
    <w:rsid w:val="0064565C"/>
    <w:rsid w:val="006B1322"/>
    <w:rsid w:val="007319BF"/>
    <w:rsid w:val="00767F03"/>
    <w:rsid w:val="00773280"/>
    <w:rsid w:val="007834CE"/>
    <w:rsid w:val="007E5CD5"/>
    <w:rsid w:val="007F5AF0"/>
    <w:rsid w:val="00800371"/>
    <w:rsid w:val="00815213"/>
    <w:rsid w:val="00835E58"/>
    <w:rsid w:val="0086746C"/>
    <w:rsid w:val="00870E1F"/>
    <w:rsid w:val="008A2EB6"/>
    <w:rsid w:val="00AB3211"/>
    <w:rsid w:val="00B544BA"/>
    <w:rsid w:val="00B76B5E"/>
    <w:rsid w:val="00BA3D5F"/>
    <w:rsid w:val="00BC4AB5"/>
    <w:rsid w:val="00C7188E"/>
    <w:rsid w:val="00DB4947"/>
    <w:rsid w:val="00E83280"/>
    <w:rsid w:val="00E87BB9"/>
    <w:rsid w:val="00EC6D7E"/>
    <w:rsid w:val="00F07A63"/>
    <w:rsid w:val="00F67718"/>
    <w:rsid w:val="00F776F4"/>
    <w:rsid w:val="00F85C51"/>
    <w:rsid w:val="00F924AE"/>
    <w:rsid w:val="00FB0A3A"/>
    <w:rsid w:val="00FC66E1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1C"/>
  </w:style>
  <w:style w:type="paragraph" w:styleId="1">
    <w:name w:val="heading 1"/>
    <w:basedOn w:val="a"/>
    <w:link w:val="10"/>
    <w:uiPriority w:val="9"/>
    <w:qFormat/>
    <w:rsid w:val="00835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E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5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-menuitem">
    <w:name w:val="left-menu__item"/>
    <w:basedOn w:val="a"/>
    <w:rsid w:val="0083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5E58"/>
    <w:rPr>
      <w:color w:val="0000FF"/>
      <w:u w:val="single"/>
    </w:rPr>
  </w:style>
  <w:style w:type="paragraph" w:customStyle="1" w:styleId="neo-galleryphoto">
    <w:name w:val="neo-gallery__photo"/>
    <w:basedOn w:val="a"/>
    <w:rsid w:val="0083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-author">
    <w:name w:val="f-author"/>
    <w:basedOn w:val="a0"/>
    <w:rsid w:val="00835E58"/>
  </w:style>
  <w:style w:type="paragraph" w:styleId="a6">
    <w:name w:val="List Paragraph"/>
    <w:basedOn w:val="a"/>
    <w:uiPriority w:val="34"/>
    <w:qFormat/>
    <w:rsid w:val="00835E58"/>
    <w:pPr>
      <w:ind w:left="720"/>
      <w:contextualSpacing/>
    </w:pPr>
  </w:style>
  <w:style w:type="paragraph" w:customStyle="1" w:styleId="navigation-tabtabcontent-2d">
    <w:name w:val="navigation-tab__tabcontent-2d"/>
    <w:basedOn w:val="a"/>
    <w:rsid w:val="00F8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tabtext-2g">
    <w:name w:val="navigation-tab__text-2g"/>
    <w:basedOn w:val="a0"/>
    <w:rsid w:val="00F85C51"/>
  </w:style>
  <w:style w:type="paragraph" w:customStyle="1" w:styleId="sidebar-meta-linkslink-3e">
    <w:name w:val="sidebar-meta-links__link-3e"/>
    <w:basedOn w:val="a"/>
    <w:rsid w:val="00F8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on-imageagerestrictions-25">
    <w:name w:val="label-on-image__agerestrictions-25"/>
    <w:basedOn w:val="a0"/>
    <w:rsid w:val="00F85C51"/>
  </w:style>
  <w:style w:type="character" w:customStyle="1" w:styleId="article-stats-viewstats-item-count">
    <w:name w:val="article-stats-view__stats-item-count"/>
    <w:basedOn w:val="a0"/>
    <w:rsid w:val="00F85C51"/>
  </w:style>
  <w:style w:type="paragraph" w:customStyle="1" w:styleId="blockblock-3c">
    <w:name w:val="block__block-3c"/>
    <w:basedOn w:val="a"/>
    <w:rsid w:val="00F8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C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815213"/>
    <w:rPr>
      <w:b/>
      <w:bCs/>
    </w:rPr>
  </w:style>
  <w:style w:type="paragraph" w:customStyle="1" w:styleId="docdata">
    <w:name w:val="docdata"/>
    <w:aliases w:val="docy,v5,9879,bqiaagaaeyqcaaagiaiaaaociaaabzagaaaaaaaaaaaaaaaaaaaaaaaaaaaaaaaaaaaaaaaaaaaaaaaaaaaaaaaaaaaaaaaaaaaaaaaaaaaaaaaaaaaaaaaaaaaaaaaaaaaaaaaaaaaaaaaaaaaaaaaaaaaaaaaaaaaaaaaaaaaaaaaaaaaaaaaaaaaaaaaaaaaaaaaaaaaaaaaaaaaaaaaaaaaaaaaaaaaaaaaa"/>
    <w:basedOn w:val="a"/>
    <w:rsid w:val="0081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ent">
    <w:name w:val="parent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">
    <w:name w:val="item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9">
    <w:name w:val="item8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4">
    <w:name w:val="item19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40">
    <w:name w:val="item140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2">
    <w:name w:val="item2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">
    <w:name w:val="item1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42">
    <w:name w:val="item14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">
    <w:name w:val="item1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4">
    <w:name w:val="item1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8">
    <w:name w:val="item11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1">
    <w:name w:val="item9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6">
    <w:name w:val="item16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4">
    <w:name w:val="item13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6">
    <w:name w:val="item196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21">
    <w:name w:val="item22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7">
    <w:name w:val="item137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7">
    <w:name w:val="item17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2">
    <w:name w:val="item7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0">
    <w:name w:val="item20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9">
    <w:name w:val="item9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9">
    <w:name w:val="item13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1">
    <w:name w:val="item2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43">
    <w:name w:val="item14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3">
    <w:name w:val="item13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7">
    <w:name w:val="item117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1">
    <w:name w:val="item12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1">
    <w:name w:val="item8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">
    <w:name w:val="item1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4">
    <w:name w:val="item7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3">
    <w:name w:val="item2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">
    <w:name w:val="item1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8">
    <w:name w:val="item8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0">
    <w:name w:val="item80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">
    <w:name w:val="item10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1">
    <w:name w:val="item10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5">
    <w:name w:val="item125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9">
    <w:name w:val="item10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6">
    <w:name w:val="item86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9">
    <w:name w:val="item7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7">
    <w:name w:val="item197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18">
    <w:name w:val="item21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2">
    <w:name w:val="item10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4">
    <w:name w:val="item9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1">
    <w:name w:val="item13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4">
    <w:name w:val="item12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2">
    <w:name w:val="item12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7">
    <w:name w:val="item107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8">
    <w:name w:val="item10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8">
    <w:name w:val="item12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9">
    <w:name w:val="item11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05">
    <w:name w:val="item205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4">
    <w:name w:val="item10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1">
    <w:name w:val="item11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2">
    <w:name w:val="item11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3">
    <w:name w:val="item11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4">
    <w:name w:val="item11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5">
    <w:name w:val="item115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6">
    <w:name w:val="item116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2">
    <w:name w:val="item13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3">
    <w:name w:val="item3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7">
    <w:name w:val="item37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3">
    <w:name w:val="item6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8">
    <w:name w:val="item19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65">
    <w:name w:val="item165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72">
    <w:name w:val="item17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00">
    <w:name w:val="item200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11">
    <w:name w:val="item21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2">
    <w:name w:val="item18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3">
    <w:name w:val="item183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4">
    <w:name w:val="item184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5">
    <w:name w:val="item185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6">
    <w:name w:val="item186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7">
    <w:name w:val="item187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8">
    <w:name w:val="item188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9">
    <w:name w:val="item189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0">
    <w:name w:val="item190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1">
    <w:name w:val="item191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2">
    <w:name w:val="item192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06">
    <w:name w:val="item206"/>
    <w:basedOn w:val="a"/>
    <w:rsid w:val="004F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038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2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3993">
          <w:marLeft w:val="-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4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2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29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36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619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4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128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8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38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9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7922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9706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9169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41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30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8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6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67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35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3481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1337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44686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54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15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914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74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74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9231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5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4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34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01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Кафедра ДиНО</cp:lastModifiedBy>
  <cp:revision>23</cp:revision>
  <dcterms:created xsi:type="dcterms:W3CDTF">2023-10-08T08:56:00Z</dcterms:created>
  <dcterms:modified xsi:type="dcterms:W3CDTF">2023-11-21T09:23:00Z</dcterms:modified>
</cp:coreProperties>
</file>