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7FE6E" w14:textId="77777777" w:rsidR="00E62616" w:rsidRDefault="00E62616">
      <w:pPr>
        <w:rPr>
          <w:rFonts w:ascii="Arial Black" w:hAnsi="Arial Black"/>
          <w:sz w:val="48"/>
          <w:szCs w:val="48"/>
        </w:rPr>
      </w:pPr>
      <w:bookmarkStart w:id="0" w:name="_Hlk141195183"/>
      <w:bookmarkStart w:id="1" w:name="_Hlk141195209"/>
      <w:r>
        <w:rPr>
          <w:rFonts w:ascii="Arial Black" w:hAnsi="Arial Black"/>
          <w:sz w:val="48"/>
          <w:szCs w:val="48"/>
        </w:rPr>
        <w:br w:type="page"/>
      </w:r>
    </w:p>
    <w:p w14:paraId="5C72A4C5" w14:textId="7A964EBF" w:rsidR="00B701E1" w:rsidRPr="009D417F" w:rsidRDefault="00B701E1" w:rsidP="00B701E1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lastRenderedPageBreak/>
        <w:t xml:space="preserve">БЛАГИНИНА </w:t>
      </w:r>
    </w:p>
    <w:p w14:paraId="3527F8F3" w14:textId="77777777" w:rsidR="00B701E1" w:rsidRPr="009D417F" w:rsidRDefault="00B701E1" w:rsidP="00B701E1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t>ЕЛЕНА АЛЕКСАНДРОВНА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8"/>
        <w:gridCol w:w="4467"/>
      </w:tblGrid>
      <w:tr w:rsidR="00B701E1" w:rsidRPr="009D417F" w14:paraId="642709A3" w14:textId="77777777" w:rsidTr="00775907">
        <w:trPr>
          <w:trHeight w:val="6103"/>
        </w:trPr>
        <w:tc>
          <w:tcPr>
            <w:tcW w:w="4896" w:type="dxa"/>
          </w:tcPr>
          <w:p w14:paraId="598664E2" w14:textId="77777777" w:rsidR="00B701E1" w:rsidRPr="009D417F" w:rsidRDefault="00B701E1" w:rsidP="0077590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9D417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658C9395" wp14:editId="5D0695CA">
                  <wp:extent cx="2910062" cy="3470715"/>
                  <wp:effectExtent l="19050" t="0" r="4588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00" cy="34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D90D71" w14:textId="77777777" w:rsidR="00B701E1" w:rsidRPr="009D417F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 xml:space="preserve"> (1903-1989)</w:t>
            </w:r>
          </w:p>
          <w:p w14:paraId="08E56BA4" w14:textId="77777777" w:rsidR="00B701E1" w:rsidRPr="009D417F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детская поэтесса, переводчик детских стихотворений, редактор журналов для детей</w:t>
            </w:r>
          </w:p>
          <w:p w14:paraId="645F1FE8" w14:textId="77777777" w:rsidR="00B701E1" w:rsidRPr="009D417F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4573" w:type="dxa"/>
          </w:tcPr>
          <w:p w14:paraId="3058035D" w14:textId="77777777" w:rsidR="00B701E1" w:rsidRPr="009D417F" w:rsidRDefault="00B701E1" w:rsidP="0077590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3B85D8D5" w14:textId="77777777" w:rsidR="00B701E1" w:rsidRPr="009D417F" w:rsidRDefault="00B701E1" w:rsidP="0077590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  <w:t>Задание 1. Назовите и раскрасьте предметы, которые могли принадлежать Е.А. Благининой</w:t>
            </w:r>
          </w:p>
          <w:p w14:paraId="18DC3940" w14:textId="77777777" w:rsidR="00B701E1" w:rsidRPr="009D417F" w:rsidRDefault="00B701E1" w:rsidP="0077590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60AD5E57" wp14:editId="76092863">
                  <wp:extent cx="2219325" cy="2038350"/>
                  <wp:effectExtent l="19050" t="0" r="9525" b="0"/>
                  <wp:docPr id="243" name="Рисунок 7" descr="C:\Users\Home\Desktop\картинки моичасть2\р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ру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/>
                          </a:blip>
                          <a:srcRect l="8063" r="10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D05DE" w14:textId="77777777" w:rsidR="00B701E1" w:rsidRPr="009D417F" w:rsidRDefault="00B701E1" w:rsidP="00775907">
            <w:pPr>
              <w:jc w:val="right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585F56AC" wp14:editId="5C8CF64D">
                  <wp:extent cx="1842247" cy="1066800"/>
                  <wp:effectExtent l="19050" t="0" r="5603" b="0"/>
                  <wp:docPr id="246" name="Рисунок 12" descr="C:\Users\Home\Desktop\картинки моичасть2\проби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картинки моичасть2\проби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992F2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6D1BE71" wp14:editId="5783C00E">
            <wp:extent cx="2504319" cy="1685925"/>
            <wp:effectExtent l="19050" t="0" r="0" b="0"/>
            <wp:docPr id="247" name="Рисунок 8" descr="C:\Users\Home\Desktop\картинки моичасть2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артинки моичасть2\кни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46BAC1B" wp14:editId="61B66B89">
            <wp:extent cx="1952625" cy="1475821"/>
            <wp:effectExtent l="19050" t="0" r="9525" b="0"/>
            <wp:docPr id="249" name="Рисунок 9" descr="C:\Users\Home\Desktop\картинки моичасть2\очки  в футля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артинки моичасть2\очки  в футляр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08" cy="147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E485DFB" wp14:editId="294A3FA6">
            <wp:extent cx="1990725" cy="1990725"/>
            <wp:effectExtent l="19050" t="0" r="9525" b="0"/>
            <wp:docPr id="253" name="Рисунок 10" descr="C:\Users\Home\Desktop\картинки моичасть2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артинки моичасть2\бараб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</w:t>
      </w:r>
      <w:bookmarkEnd w:id="0"/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0789880" wp14:editId="4D7F2E22">
            <wp:extent cx="2514600" cy="1686475"/>
            <wp:effectExtent l="19050" t="0" r="0" b="0"/>
            <wp:docPr id="640" name="Рисунок 11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"/>
    <w:p w14:paraId="2C773ADC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Задание 2. Напишите названия детских журналов, редактором которых была   </w:t>
      </w:r>
    </w:p>
    <w:p w14:paraId="7519E7CE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Е.А. Благинина («Мурзилка», «Затейник»)</w:t>
      </w:r>
    </w:p>
    <w:p w14:paraId="7DDEBA86" w14:textId="77777777" w:rsidR="00B701E1" w:rsidRPr="009D417F" w:rsidRDefault="00B701E1" w:rsidP="00B701E1">
      <w:pPr>
        <w:pBdr>
          <w:bottom w:val="single" w:sz="12" w:space="1" w:color="auto"/>
          <w:between w:val="single" w:sz="12" w:space="1" w:color="auto"/>
        </w:pBd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4A6AE13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970F16E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_____________________________________________________________________________</w:t>
      </w:r>
    </w:p>
    <w:p w14:paraId="2CEB03B2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4EF98B5F" w14:textId="77777777" w:rsidR="00B701E1" w:rsidRPr="009D417F" w:rsidRDefault="00B701E1" w:rsidP="00B701E1">
      <w:pPr>
        <w:spacing w:after="0" w:line="240" w:lineRule="auto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3. Какие награды имеются у Е.А. Благининой?</w:t>
      </w:r>
    </w:p>
    <w:p w14:paraId="56648ED5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23199AB5" wp14:editId="2850C8C1">
            <wp:extent cx="1666240" cy="3176567"/>
            <wp:effectExtent l="0" t="0" r="0" b="5080"/>
            <wp:docPr id="641" name="Рисунок 641" descr="C:\Users\Admin\AppData\Local\Microsoft\Windows\INetCache\Content.Word\100_years_Lenin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100_years_Lenin_OBVERS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1" cy="32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3E325407" wp14:editId="2BCE6810">
            <wp:extent cx="1720850" cy="3190643"/>
            <wp:effectExtent l="0" t="0" r="0" b="0"/>
            <wp:docPr id="642" name="Рисунок 642" descr="C:\Users\Admin\Desktop\150px-Medal_For_Valiant_Labour_during_the_Great_Patriotic_War_1941-1945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50px-Medal_For_Valiant_Labour_during_the_Great_Patriotic_War_1941-1945_OBVER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0" cy="32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87AE749" wp14:editId="0E079B36">
            <wp:extent cx="1638300" cy="3255010"/>
            <wp:effectExtent l="19050" t="0" r="0" b="0"/>
            <wp:docPr id="644" name="Рисунок 644" descr="C:\Users\Admin\Desktop\Znakpoche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Znakpocheta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89" cy="32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85A9E" w14:textId="77777777" w:rsidR="00B701E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4. Как связано имя Е.А. Благининой с г. Курском?</w:t>
      </w:r>
    </w:p>
    <w:p w14:paraId="2349460D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DA293A" wp14:editId="506C8244">
            <wp:extent cx="4533705" cy="3271731"/>
            <wp:effectExtent l="0" t="0" r="635" b="508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59" cy="32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34DE" w14:textId="77777777" w:rsidR="00B701E1" w:rsidRDefault="00B701E1" w:rsidP="00B701E1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282601D1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>Е.А. Благинина училась в г. Курске в Мариинской женской гимназии (сегодня это здание Курского государственного университета)</w:t>
      </w:r>
    </w:p>
    <w:p w14:paraId="5520683F" w14:textId="77777777" w:rsidR="00B701E1" w:rsidRPr="009D417F" w:rsidRDefault="00B701E1" w:rsidP="00B701E1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5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Какие места носят имя Е.А. Благининой?</w:t>
      </w:r>
    </w:p>
    <w:p w14:paraId="574C1100" w14:textId="77777777" w:rsidR="00B701E1" w:rsidRPr="009D417F" w:rsidRDefault="00B701E1" w:rsidP="00B701E1">
      <w:pPr>
        <w:spacing w:after="0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1C351E38" w14:textId="77777777" w:rsidR="00B701E1" w:rsidRPr="009D417F" w:rsidRDefault="00B701E1" w:rsidP="00B701E1">
      <w:pPr>
        <w:spacing w:after="0"/>
        <w:jc w:val="both"/>
        <w:rPr>
          <w:rFonts w:ascii="Times New Roman" w:hAnsi="Times New Roman" w:cs="Times New Roman"/>
          <w:color w:val="202122"/>
          <w:sz w:val="21"/>
          <w:szCs w:val="21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Е.А. Благинина родилась в Орловской области, поэтому  ее г. Орле установлена мемориальная доска Е.А. Благининой, ее имя носит Центральная детская библиотека, названы улицы в г. Орле и посёлке </w:t>
      </w:r>
      <w:hyperlink r:id="rId15" w:tooltip="Змиёвка" w:history="1">
        <w:r w:rsidRPr="009D417F">
          <w:rPr>
            <w:rFonts w:ascii="Times New Roman" w:eastAsia="Times New Roman" w:hAnsi="Times New Roman" w:cs="Times New Roman"/>
            <w:bCs/>
            <w:color w:val="202122"/>
            <w:sz w:val="24"/>
            <w:lang w:eastAsia="ru-RU"/>
          </w:rPr>
          <w:t>Змиевка</w:t>
        </w:r>
      </w:hyperlink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 Орловской области, а также школа в её родном селе Яковлево Орловской области.</w:t>
      </w:r>
    </w:p>
    <w:p w14:paraId="3CD50F6E" w14:textId="77777777" w:rsidR="00B701E1" w:rsidRPr="009D417F" w:rsidRDefault="00B701E1" w:rsidP="00B701E1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Ежегодно талантливым авторам за создание высокохудожественных стихотворных произведений для детей присуждается Литературная премия имени Елены Благининой.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br/>
      </w:r>
    </w:p>
    <w:p w14:paraId="54BDB492" w14:textId="77777777" w:rsidR="00B701E1" w:rsidRPr="009D417F" w:rsidRDefault="00B701E1" w:rsidP="00B701E1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6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Проиллюстрируйте стихотворения Е.А. Благининой «Посидим в тишине»: вылепите из пластилина солнечный луч в форме зайца.</w:t>
      </w:r>
      <w:r w:rsidRPr="009D417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</w:p>
    <w:p w14:paraId="0CC51511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6DCE4FA1" wp14:editId="1ED1C708">
            <wp:extent cx="3968750" cy="2232991"/>
            <wp:effectExtent l="0" t="0" r="0" b="0"/>
            <wp:docPr id="646" name="Рисунок 646" descr="C:\Users\Admin\Desktop\1669365498_papikpro-com-p-kak-poshagovo-sdelat-otkritku-s-zaikoi-pos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669365498_papikpro-com-p-kak-poshagovo-sdelat-otkritku-s-zaikoi-pos-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03" cy="22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E059" w14:textId="77777777" w:rsidR="00B701E1" w:rsidRPr="009D417F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7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. Послушайте стихотворение Е. Благининой «Шинель». Какие чувства оно у вас вызвало? Раскрасьте шинель, передавая потёртости и боевые следы. </w:t>
      </w:r>
    </w:p>
    <w:p w14:paraId="653CB8DB" w14:textId="77777777" w:rsidR="00B701E1" w:rsidRPr="009D417F" w:rsidRDefault="00B701E1" w:rsidP="00B701E1">
      <w:pPr>
        <w:jc w:val="center"/>
        <w:rPr>
          <w:rFonts w:ascii="Times New Roman" w:eastAsia="Times New Roman" w:hAnsi="Times New Roman" w:cs="Times New Roman"/>
          <w:color w:val="202122"/>
          <w:sz w:val="18"/>
          <w:szCs w:val="18"/>
          <w:lang w:val="en-US"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18"/>
          <w:szCs w:val="18"/>
          <w:lang w:eastAsia="ru-RU"/>
        </w:rPr>
        <w:drawing>
          <wp:inline distT="0" distB="0" distL="0" distR="0" wp14:anchorId="70CD34FA" wp14:editId="0B764812">
            <wp:extent cx="3752850" cy="3678647"/>
            <wp:effectExtent l="0" t="0" r="0" b="0"/>
            <wp:docPr id="648" name="Рисунок 1" descr="C:\Users\Home\Desktop\шин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шинель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600" r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35" cy="368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B6BA7" w14:textId="77777777" w:rsidR="00B701E1" w:rsidRPr="0028738B" w:rsidRDefault="00B701E1" w:rsidP="00B701E1">
      <w:pPr>
        <w:spacing w:after="0"/>
        <w:jc w:val="center"/>
        <w:rPr>
          <w:rFonts w:ascii="Arial Black" w:hAnsi="Arial Black"/>
          <w:sz w:val="48"/>
          <w:szCs w:val="48"/>
        </w:rPr>
      </w:pPr>
      <w:r w:rsidRPr="0028738B">
        <w:rPr>
          <w:rFonts w:ascii="Arial Black" w:hAnsi="Arial Black"/>
          <w:sz w:val="48"/>
          <w:szCs w:val="48"/>
        </w:rPr>
        <w:lastRenderedPageBreak/>
        <w:t>НОСОВ</w:t>
      </w:r>
    </w:p>
    <w:p w14:paraId="52EDD22A" w14:textId="77777777" w:rsidR="00B701E1" w:rsidRPr="0028738B" w:rsidRDefault="00B701E1" w:rsidP="00B701E1">
      <w:pPr>
        <w:spacing w:after="0"/>
        <w:jc w:val="center"/>
        <w:rPr>
          <w:rFonts w:ascii="Arial Black" w:hAnsi="Arial Black"/>
          <w:sz w:val="48"/>
          <w:szCs w:val="48"/>
        </w:rPr>
      </w:pPr>
      <w:r w:rsidRPr="0028738B">
        <w:rPr>
          <w:rFonts w:ascii="Arial Black" w:hAnsi="Arial Black"/>
          <w:sz w:val="48"/>
          <w:szCs w:val="48"/>
        </w:rPr>
        <w:t>ЕВГЕНИЙ ИВАНОВИЧ</w:t>
      </w:r>
    </w:p>
    <w:tbl>
      <w:tblPr>
        <w:tblStyle w:val="a3"/>
        <w:tblW w:w="13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78"/>
        <w:gridCol w:w="4336"/>
        <w:gridCol w:w="3980"/>
      </w:tblGrid>
      <w:tr w:rsidR="00B701E1" w:rsidRPr="00013E21" w14:paraId="0CFC5F25" w14:textId="77777777" w:rsidTr="00775907">
        <w:trPr>
          <w:trHeight w:val="6103"/>
        </w:trPr>
        <w:tc>
          <w:tcPr>
            <w:tcW w:w="5478" w:type="dxa"/>
          </w:tcPr>
          <w:p w14:paraId="08A46FB3" w14:textId="77777777" w:rsidR="00B701E1" w:rsidRPr="00013E21" w:rsidRDefault="00B701E1" w:rsidP="0077590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013E21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4"/>
                <w:lang w:eastAsia="ru-RU"/>
              </w:rPr>
              <w:drawing>
                <wp:inline distT="0" distB="0" distL="0" distR="0" wp14:anchorId="17E22802" wp14:editId="5A25A2E0">
                  <wp:extent cx="3322163" cy="2693504"/>
                  <wp:effectExtent l="19050" t="0" r="0" b="0"/>
                  <wp:docPr id="160" name="Рисунок 160" descr="C:\Users\Admin\Desktop\АЗБУКА\0foWh2JCWc2RMAdacEDy8nK0UmnnU3PpMebnFOapdAgPcD-z_WMD9FNgQ6riyDaxx8EcVDlKS5cZvC-Ssu-JQzh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АЗБУКА\0foWh2JCWc2RMAdacEDy8nK0UmnnU3PpMebnFOapdAgPcD-z_WMD9FNgQ6riyDaxx8EcVDlKS5cZvC-Ssu-JQzh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199" cy="272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DE2B9" w14:textId="77777777" w:rsidR="00B701E1" w:rsidRPr="00013E21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 xml:space="preserve"> (1925 - 2002)</w:t>
            </w:r>
          </w:p>
          <w:p w14:paraId="57CF8BA0" w14:textId="77777777" w:rsidR="00B701E1" w:rsidRPr="00013E21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t xml:space="preserve">писатель, художник-оформитель, </w:t>
            </w:r>
          </w:p>
          <w:p w14:paraId="502C70B6" w14:textId="77777777" w:rsidR="00B701E1" w:rsidRPr="00013E21" w:rsidRDefault="00B701E1" w:rsidP="00775907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t>автор призыва «Покормите птиц!»</w:t>
            </w:r>
          </w:p>
        </w:tc>
        <w:tc>
          <w:tcPr>
            <w:tcW w:w="4336" w:type="dxa"/>
          </w:tcPr>
          <w:p w14:paraId="53ECCC0F" w14:textId="77777777" w:rsidR="00B701E1" w:rsidRPr="00013E21" w:rsidRDefault="00B701E1" w:rsidP="00775907">
            <w:pPr>
              <w:jc w:val="both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Задание 1. Найдите и раскрасьте предметы, которые могли принадлежать Е.И. Носову.</w:t>
            </w:r>
          </w:p>
          <w:p w14:paraId="3E5D4267" w14:textId="77777777" w:rsidR="00B701E1" w:rsidRPr="00013E21" w:rsidRDefault="00B701E1" w:rsidP="00775907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1AC932ED" w14:textId="77777777" w:rsidR="00B701E1" w:rsidRPr="00013E21" w:rsidRDefault="00B701E1" w:rsidP="00775907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70E65685" wp14:editId="4F9222C7">
                  <wp:extent cx="1898699" cy="1421296"/>
                  <wp:effectExtent l="19050" t="0" r="6301" b="0"/>
                  <wp:docPr id="314" name="Рисунок 20" descr="C:\Users\Home\Desktop\картинки моичасть2\краски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Desktop\картинки моичасть2\краски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620" cy="1424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368D8" w14:textId="77777777" w:rsidR="00B701E1" w:rsidRPr="00013E21" w:rsidRDefault="00B701E1" w:rsidP="0077590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013E21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344D0CE0" wp14:editId="0AF3CC63">
                  <wp:extent cx="2021158" cy="1560444"/>
                  <wp:effectExtent l="19050" t="0" r="0" b="0"/>
                  <wp:docPr id="307" name="Рисунок 4" descr="C:\Users\Home\Desktop\кни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989" cy="1565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9E989" w14:textId="77777777" w:rsidR="00B701E1" w:rsidRPr="00013E21" w:rsidRDefault="00B701E1" w:rsidP="0077590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</w:p>
        </w:tc>
        <w:tc>
          <w:tcPr>
            <w:tcW w:w="3980" w:type="dxa"/>
          </w:tcPr>
          <w:p w14:paraId="5110CFAF" w14:textId="77777777" w:rsidR="00B701E1" w:rsidRPr="00013E21" w:rsidRDefault="00B701E1" w:rsidP="00775907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</w:tr>
    </w:tbl>
    <w:p w14:paraId="48DAB780" w14:textId="77777777" w:rsidR="00B701E1" w:rsidRPr="00013E21" w:rsidRDefault="00B701E1" w:rsidP="00B701E1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013E21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45F4B1BB" wp14:editId="57531C83">
            <wp:extent cx="5169176" cy="844826"/>
            <wp:effectExtent l="19050" t="0" r="0" b="0"/>
            <wp:docPr id="309" name="Рисунок 17" descr="C:\Users\Home\Desktop\картинки моичасть2\вин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картинки моичасть2\винтов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76" cy="84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E9806" w14:textId="77777777" w:rsidR="00B701E1" w:rsidRPr="00013E2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noProof/>
          <w:color w:val="202122"/>
          <w:sz w:val="24"/>
          <w:lang w:eastAsia="ru-RU"/>
        </w:rPr>
        <w:drawing>
          <wp:inline distT="0" distB="0" distL="0" distR="0" wp14:anchorId="2A79B5AB" wp14:editId="1A3B2010">
            <wp:extent cx="1938959" cy="1759189"/>
            <wp:effectExtent l="19050" t="0" r="4141" b="0"/>
            <wp:docPr id="308" name="Рисунок 16" descr="C:\Users\Home\Desktop\картинки моичасть2\ФО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картинки моичасть2\ФОТ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28" cy="175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eastAsia="Times New Roman" w:hAnsi="Times New Roman" w:cs="Times New Roman"/>
          <w:b/>
          <w:noProof/>
          <w:color w:val="202122"/>
          <w:sz w:val="24"/>
          <w:lang w:eastAsia="ru-RU"/>
        </w:rPr>
        <w:drawing>
          <wp:inline distT="0" distB="0" distL="0" distR="0" wp14:anchorId="6949CF77" wp14:editId="4FA8F746">
            <wp:extent cx="1720298" cy="1720298"/>
            <wp:effectExtent l="19050" t="0" r="0" b="0"/>
            <wp:docPr id="310" name="Рисунок 18" descr="C:\Users\Home\Desktop\картинки моичасть2\гит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картинки моичасть2\гита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98" cy="172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eastAsia="Times New Roman" w:hAnsi="Times New Roman" w:cs="Times New Roman"/>
          <w:b/>
          <w:noProof/>
          <w:color w:val="202122"/>
          <w:sz w:val="24"/>
          <w:lang w:eastAsia="ru-RU"/>
        </w:rPr>
        <w:t xml:space="preserve">  </w:t>
      </w:r>
      <w:r w:rsidRPr="00013E21">
        <w:rPr>
          <w:rFonts w:ascii="Times New Roman" w:eastAsia="Times New Roman" w:hAnsi="Times New Roman" w:cs="Times New Roman"/>
          <w:b/>
          <w:noProof/>
          <w:color w:val="202122"/>
          <w:sz w:val="24"/>
          <w:lang w:eastAsia="ru-RU"/>
        </w:rPr>
        <w:drawing>
          <wp:inline distT="0" distB="0" distL="0" distR="0" wp14:anchorId="2023199D" wp14:editId="7D9A6610">
            <wp:extent cx="2137741" cy="1423141"/>
            <wp:effectExtent l="0" t="419100" r="0" b="405659"/>
            <wp:docPr id="121" name="Рисунок 19" descr="C:\Users\Home\Desktop\картинки моичасть2\пинц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картинки моичасть2\пинце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5875606">
                      <a:off x="0" y="0"/>
                      <a:ext cx="2137741" cy="142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DACE95" w14:textId="77777777" w:rsidR="00B701E1" w:rsidRPr="00013E2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38341102" w14:textId="77777777" w:rsidR="00B701E1" w:rsidRPr="00013E21" w:rsidRDefault="00B701E1" w:rsidP="00B701E1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>Задание 2. Какие произведения Е.И. Носова вы читали?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 Соедините книги с их названиями.</w:t>
      </w:r>
    </w:p>
    <w:p w14:paraId="407D3C57" w14:textId="77777777" w:rsidR="00B701E1" w:rsidRPr="00013E21" w:rsidRDefault="00B701E1" w:rsidP="00B701E1">
      <w:pPr>
        <w:rPr>
          <w:rFonts w:ascii="Times New Roman" w:hAnsi="Times New Roman" w:cs="Times New Roman"/>
          <w:noProof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4A5F56" wp14:editId="6B3832E4">
            <wp:extent cx="2381250" cy="3113714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69" cy="31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</w:rPr>
        <w:t xml:space="preserve">                    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054E0F" wp14:editId="749091C1">
            <wp:extent cx="2296444" cy="3072595"/>
            <wp:effectExtent l="0" t="0" r="889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750" cy="310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</w:rPr>
        <w:t xml:space="preserve">  </w:t>
      </w:r>
    </w:p>
    <w:p w14:paraId="1F809B71" w14:textId="77777777" w:rsidR="00B701E1" w:rsidRDefault="00B701E1" w:rsidP="00B701E1">
      <w:pPr>
        <w:rPr>
          <w:rFonts w:ascii="Times New Roman" w:hAnsi="Times New Roman" w:cs="Times New Roman"/>
          <w:noProof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348010" wp14:editId="1E21D5D5">
            <wp:extent cx="2400300" cy="3063717"/>
            <wp:effectExtent l="0" t="0" r="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88" cy="31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            </w:t>
      </w:r>
      <w:r w:rsidRPr="00013E21">
        <w:rPr>
          <w:rFonts w:ascii="Times New Roman" w:hAnsi="Times New Roman" w:cs="Times New Roman"/>
          <w:noProof/>
        </w:rPr>
        <w:t xml:space="preserve">       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151510" wp14:editId="2AD5C1A2">
            <wp:extent cx="2302795" cy="3020060"/>
            <wp:effectExtent l="0" t="0" r="2540" b="889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02" cy="30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FC9E" w14:textId="77777777" w:rsidR="00B701E1" w:rsidRDefault="00B701E1" w:rsidP="00B701E1">
      <w:pPr>
        <w:rPr>
          <w:rFonts w:ascii="Times New Roman" w:hAnsi="Times New Roman" w:cs="Times New Roman"/>
          <w:noProof/>
        </w:rPr>
      </w:pPr>
    </w:p>
    <w:p w14:paraId="30030693" w14:textId="77777777" w:rsidR="00B701E1" w:rsidRDefault="00B701E1" w:rsidP="00B701E1">
      <w:pPr>
        <w:jc w:val="both"/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</w:pPr>
      <w:r w:rsidRPr="006F2267"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  <w:t>«ХИТРЮГА»; «БЕЛЫЙ ГУСЬ»</w:t>
      </w:r>
      <w:r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  <w:t>;</w:t>
      </w:r>
      <w:r w:rsidRPr="006F2267"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  <w:t xml:space="preserve"> «ТРИДЦАТЬ ЗЁРЕН»</w:t>
      </w:r>
      <w:r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  <w:t>;</w:t>
      </w:r>
    </w:p>
    <w:p w14:paraId="7F2012AF" w14:textId="77777777" w:rsidR="00B701E1" w:rsidRPr="006F2267" w:rsidRDefault="00B701E1" w:rsidP="00B701E1">
      <w:pPr>
        <w:jc w:val="both"/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</w:pPr>
      <w:r w:rsidRPr="006F2267">
        <w:rPr>
          <w:rFonts w:ascii="Times New Roman" w:eastAsia="Times New Roman" w:hAnsi="Times New Roman" w:cs="Times New Roman"/>
          <w:b/>
          <w:color w:val="202122"/>
          <w:sz w:val="28"/>
          <w:szCs w:val="24"/>
          <w:lang w:eastAsia="ru-RU"/>
        </w:rPr>
        <w:t>«ЗИМОРОДОК»</w:t>
      </w:r>
    </w:p>
    <w:p w14:paraId="0C79C940" w14:textId="77777777" w:rsidR="00B701E1" w:rsidRPr="00013E21" w:rsidRDefault="00B701E1" w:rsidP="00B701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3. Возьмите линейку 20 см, отложите на ней 10 зёрен. Посчитайте зерна от 1 до 10 и от 10 до 1. Положите ещё 10 зёрен. Сколько получилось всего?</w:t>
      </w:r>
    </w:p>
    <w:p w14:paraId="372A5186" w14:textId="77777777" w:rsidR="00B701E1" w:rsidRPr="00013E21" w:rsidRDefault="00B701E1" w:rsidP="00B70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D866123" w14:textId="77777777" w:rsidR="00B701E1" w:rsidRPr="00013E21" w:rsidRDefault="00B701E1" w:rsidP="00B701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Прослушайте рассказ взрослого Е.И. Носова «Тридцать зёрен». Какие чувства вызвала у вас синица?</w:t>
      </w:r>
    </w:p>
    <w:p w14:paraId="5749654A" w14:textId="77777777" w:rsidR="00B701E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br w:type="page"/>
      </w:r>
    </w:p>
    <w:p w14:paraId="35BF9F2D" w14:textId="77777777" w:rsidR="00B701E1" w:rsidRPr="00013E2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>Задание 4. Смастерите вместе со взрослым синицу из ниток, опираясь на схему.</w:t>
      </w:r>
    </w:p>
    <w:p w14:paraId="134A4C47" w14:textId="77777777" w:rsidR="00B701E1" w:rsidRPr="00013E21" w:rsidRDefault="00B701E1" w:rsidP="00B701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245D0BD9" w14:textId="77777777" w:rsidR="00B701E1" w:rsidRPr="00013E21" w:rsidRDefault="00B701E1" w:rsidP="00B701E1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65722DE1" wp14:editId="6856FC42">
            <wp:extent cx="3302000" cy="4358104"/>
            <wp:effectExtent l="0" t="0" r="0" b="4445"/>
            <wp:docPr id="162" name="Рисунок 162" descr="C:\Users\Admin\Desktop\АЗБУКА\RHjg9A4XkRcG13OskTtAa8hQjOYlIl2Dr_kcAAh6pSC9zBBwmW6mtW9BtMx10Zu3tvpI7ILSUGd9z6y6a0dyGy0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АЗБУКА\RHjg9A4XkRcG13OskTtAa8hQjOYlIl2Dr_kcAAh6pSC9zBBwmW6mtW9BtMx10Zu3tvpI7ILSUGd9z6y6a0dyGy0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93" cy="43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4552" w14:textId="77777777" w:rsidR="00B701E1" w:rsidRDefault="00B701E1" w:rsidP="00B701E1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5. Какому известному литературному персонажу посвящен памятник? Где он установлен?</w:t>
      </w:r>
    </w:p>
    <w:p w14:paraId="261C2B30" w14:textId="77777777" w:rsidR="00B701E1" w:rsidRDefault="00B701E1" w:rsidP="00B701E1">
      <w:pPr>
        <w:jc w:val="center"/>
        <w:rPr>
          <w:rFonts w:ascii="Times New Roman" w:hAnsi="Times New Roman" w:cs="Times New Roman"/>
          <w:sz w:val="48"/>
          <w:szCs w:val="48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1862EA" wp14:editId="7E979D45">
            <wp:extent cx="4358582" cy="2895625"/>
            <wp:effectExtent l="19050" t="0" r="3868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48" cy="29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1A675" w14:textId="77777777" w:rsidR="00B701E1" w:rsidRPr="00013E21" w:rsidRDefault="00B701E1" w:rsidP="00B701E1">
      <w:pPr>
        <w:jc w:val="both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013E21">
        <w:rPr>
          <w:rFonts w:ascii="Times New Roman" w:hAnsi="Times New Roman" w:cs="Times New Roman"/>
          <w:b/>
          <w:sz w:val="24"/>
          <w:szCs w:val="28"/>
        </w:rPr>
        <w:t xml:space="preserve">Информация для взрослых.  </w:t>
      </w:r>
      <w:r w:rsidRPr="00013E21">
        <w:rPr>
          <w:rFonts w:ascii="Times New Roman" w:hAnsi="Times New Roman" w:cs="Times New Roman"/>
          <w:bCs/>
          <w:sz w:val="24"/>
          <w:szCs w:val="28"/>
        </w:rPr>
        <w:t>Памятник «Белый гусь» был открыт в Курске в 2012 г. Находится он напротив Центральной детской библиотеки по улице К. Либкнехта. Памятник посвящен повести Е.И. Носова «Белый гусь». В рассказе было указано о том, как отец ценой жизни спас своих детей от сильного града, который был на улице.</w:t>
      </w:r>
    </w:p>
    <w:p w14:paraId="374B9E10" w14:textId="77777777" w:rsidR="00B701E1" w:rsidRPr="00013E21" w:rsidRDefault="00B701E1" w:rsidP="00B701E1">
      <w:pPr>
        <w:jc w:val="both"/>
        <w:rPr>
          <w:rFonts w:ascii="Times New Roman" w:hAnsi="Times New Roman" w:cs="Times New Roman"/>
          <w:sz w:val="48"/>
          <w:szCs w:val="48"/>
        </w:rPr>
      </w:pPr>
      <w:bookmarkStart w:id="2" w:name="_Hlk141195055"/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>Задание 6.  Какой другой талант, кроме писательского, имел Е.И. Носов?</w:t>
      </w:r>
      <w:r w:rsidRPr="00013E21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Рассмотрите картины, написанные Е.И. Носовым. Обратите внимание на времена года на картинах. Дайте свои названия каждой картине. Составьте описательный рассказ по одной из картин Е.И. Носова.</w:t>
      </w:r>
    </w:p>
    <w:p w14:paraId="6AFB9132" w14:textId="77777777" w:rsidR="00B701E1" w:rsidRPr="00013E21" w:rsidRDefault="00B701E1" w:rsidP="00B701E1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val="en-US" w:eastAsia="ru-RU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9606C" wp14:editId="6074C88E">
            <wp:extent cx="2249437" cy="2882348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58" cy="28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  <w:lang w:val="en-US" w:eastAsia="ru-RU"/>
        </w:rPr>
        <w:t xml:space="preserve">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3EC7B3" wp14:editId="32800F3F">
            <wp:extent cx="1964338" cy="2878582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71" cy="29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E0CA5" w14:textId="77777777" w:rsidR="00B701E1" w:rsidRPr="00013E21" w:rsidRDefault="00B701E1" w:rsidP="00B701E1">
      <w:pPr>
        <w:jc w:val="center"/>
        <w:rPr>
          <w:rFonts w:ascii="Times New Roman" w:hAnsi="Times New Roman" w:cs="Times New Roman"/>
          <w:sz w:val="48"/>
          <w:szCs w:val="48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D5A90B" wp14:editId="20C2FDF0">
            <wp:extent cx="3453874" cy="2131396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44" cy="213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7FBEB" w14:textId="77777777" w:rsidR="00B701E1" w:rsidRPr="00013E21" w:rsidRDefault="00B701E1" w:rsidP="00B701E1">
      <w:pPr>
        <w:jc w:val="center"/>
        <w:rPr>
          <w:rFonts w:ascii="Times New Roman" w:hAnsi="Times New Roman" w:cs="Times New Roman"/>
          <w:sz w:val="48"/>
          <w:szCs w:val="48"/>
          <w:lang w:val="en-US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94AC3D" wp14:editId="29A08803">
            <wp:extent cx="3478670" cy="2656778"/>
            <wp:effectExtent l="19050" t="0" r="748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300" cy="26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5EC84860" w14:textId="77777777" w:rsidR="00B701E1" w:rsidRPr="00013E21" w:rsidRDefault="00B701E1" w:rsidP="00B701E1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013E21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7. Какие места в г. Курске связано с именем Е.И. Носова? Какие проводятся мероприятия, посвященные памяти известного земляка?</w:t>
      </w:r>
    </w:p>
    <w:p w14:paraId="448D7B31" w14:textId="77777777" w:rsidR="00B701E1" w:rsidRDefault="00B701E1" w:rsidP="00B701E1">
      <w:pPr>
        <w:jc w:val="both"/>
        <w:rPr>
          <w:rFonts w:ascii="Times New Roman" w:hAnsi="Times New Roman" w:cs="Times New Roman"/>
          <w:bCs/>
          <w:sz w:val="24"/>
          <w:szCs w:val="28"/>
        </w:rPr>
      </w:pPr>
      <w:r w:rsidRPr="00013E21">
        <w:rPr>
          <w:rFonts w:ascii="Times New Roman" w:hAnsi="Times New Roman" w:cs="Times New Roman"/>
          <w:b/>
          <w:sz w:val="24"/>
          <w:szCs w:val="28"/>
        </w:rPr>
        <w:lastRenderedPageBreak/>
        <w:t xml:space="preserve">Информация для взрослых. </w:t>
      </w:r>
      <w:r w:rsidRPr="00013E21">
        <w:rPr>
          <w:rFonts w:ascii="Times New Roman" w:hAnsi="Times New Roman" w:cs="Times New Roman"/>
          <w:bCs/>
          <w:sz w:val="24"/>
          <w:szCs w:val="28"/>
        </w:rPr>
        <w:t>В Курске на улице Блинова установлен памятник Е.И. Носову и мемориальная доска на доме, где он жил. Именем писателя названы улица и библиотека. На базе средней общеобразовательной школы № 27 г. Курска располагается литературно-художественный музей Е.И. Носова, в Литературном музее г. Курска один из залов посвящен известному земляку.</w:t>
      </w:r>
      <w:r>
        <w:rPr>
          <w:rFonts w:ascii="Times New Roman" w:hAnsi="Times New Roman" w:cs="Times New Roman"/>
          <w:bCs/>
          <w:sz w:val="24"/>
          <w:szCs w:val="28"/>
        </w:rPr>
        <w:t xml:space="preserve"> </w:t>
      </w:r>
      <w:r w:rsidRPr="00013E21">
        <w:rPr>
          <w:rFonts w:ascii="Times New Roman" w:hAnsi="Times New Roman" w:cs="Times New Roman"/>
          <w:bCs/>
          <w:sz w:val="24"/>
          <w:szCs w:val="28"/>
        </w:rPr>
        <w:t>Учреждена Премия губернатора в области литературы имени Е. И. Носова, проводится фестиваль «Носовский пленэр». </w:t>
      </w:r>
    </w:p>
    <w:p w14:paraId="02BBEB5C" w14:textId="77777777" w:rsidR="00B701E1" w:rsidRPr="00013E21" w:rsidRDefault="00B701E1" w:rsidP="00B701E1">
      <w:pPr>
        <w:jc w:val="center"/>
        <w:rPr>
          <w:rFonts w:ascii="Times New Roman" w:hAnsi="Times New Roman" w:cs="Times New Roman"/>
          <w:noProof/>
          <w:lang w:eastAsia="ru-RU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E8EABA4" wp14:editId="125B702C">
            <wp:extent cx="2883176" cy="2236304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8" t="9670" r="12772" b="531"/>
                    <a:stretch/>
                  </pic:blipFill>
                  <pic:spPr bwMode="auto">
                    <a:xfrm>
                      <a:off x="0" y="0"/>
                      <a:ext cx="2883176" cy="22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  <w:lang w:eastAsia="ru-RU"/>
        </w:rPr>
        <w:t xml:space="preserve">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EB074C" wp14:editId="4B83DB1B">
            <wp:extent cx="2803663" cy="2236304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3" cy="22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797540" wp14:editId="7A93D4F0">
            <wp:extent cx="2178050" cy="2567699"/>
            <wp:effectExtent l="0" t="0" r="0" b="4445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6" t="4854" r="10528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19" cy="25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5D0057" wp14:editId="4EE2B48A">
            <wp:extent cx="1835990" cy="2641600"/>
            <wp:effectExtent l="0" t="0" r="0" b="635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1" b="7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011" cy="2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BB7F0" w14:textId="41AE413D" w:rsidR="00E62616" w:rsidRDefault="00B701E1" w:rsidP="00B701E1">
      <w:pPr>
        <w:rPr>
          <w:rFonts w:ascii="Times New Roman" w:hAnsi="Times New Roman" w:cs="Times New Roman"/>
          <w:noProof/>
          <w:lang w:eastAsia="ru-RU"/>
        </w:rPr>
      </w:pPr>
      <w:r w:rsidRPr="00013E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34EF0B" wp14:editId="0BC35BD4">
            <wp:extent cx="2724150" cy="1816199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84" cy="18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21">
        <w:rPr>
          <w:rFonts w:ascii="Times New Roman" w:hAnsi="Times New Roman" w:cs="Times New Roman"/>
          <w:noProof/>
          <w:lang w:eastAsia="ru-RU"/>
        </w:rPr>
        <w:t xml:space="preserve">  </w:t>
      </w:r>
    </w:p>
    <w:p w14:paraId="55098F9C" w14:textId="77777777" w:rsidR="00E62616" w:rsidRDefault="00E62616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br w:type="page"/>
      </w:r>
    </w:p>
    <w:p w14:paraId="6AD73454" w14:textId="77777777" w:rsidR="00E62616" w:rsidRDefault="00E62616" w:rsidP="00E62616">
      <w:pPr>
        <w:spacing w:after="0"/>
        <w:jc w:val="center"/>
        <w:rPr>
          <w:rFonts w:ascii="Arial Black" w:hAnsi="Arial Black"/>
          <w:sz w:val="48"/>
          <w:szCs w:val="48"/>
        </w:rPr>
      </w:pPr>
      <w:r w:rsidRPr="0018424E">
        <w:rPr>
          <w:rFonts w:ascii="Arial Black" w:hAnsi="Arial Black"/>
          <w:sz w:val="48"/>
          <w:szCs w:val="48"/>
        </w:rPr>
        <w:lastRenderedPageBreak/>
        <w:t>ФЕТ</w:t>
      </w:r>
      <w:r>
        <w:rPr>
          <w:rFonts w:ascii="Arial Black" w:hAnsi="Arial Black"/>
          <w:sz w:val="48"/>
          <w:szCs w:val="48"/>
        </w:rPr>
        <w:t xml:space="preserve"> (ШЕНШИН)</w:t>
      </w:r>
    </w:p>
    <w:p w14:paraId="5CFF607E" w14:textId="77777777" w:rsidR="00E62616" w:rsidRDefault="00E62616" w:rsidP="00E62616">
      <w:pPr>
        <w:jc w:val="center"/>
        <w:rPr>
          <w:rFonts w:ascii="Arial Black" w:hAnsi="Arial Black"/>
          <w:sz w:val="48"/>
          <w:szCs w:val="48"/>
        </w:rPr>
      </w:pPr>
      <w:r w:rsidRPr="0018424E">
        <w:rPr>
          <w:rFonts w:ascii="Arial Black" w:hAnsi="Arial Black"/>
          <w:sz w:val="48"/>
          <w:szCs w:val="48"/>
        </w:rPr>
        <w:t>АФАНАСИЙ АФАНАСЬЕВИЧ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8"/>
        <w:gridCol w:w="4547"/>
      </w:tblGrid>
      <w:tr w:rsidR="00E62616" w14:paraId="63CD4D22" w14:textId="77777777" w:rsidTr="00775907">
        <w:tc>
          <w:tcPr>
            <w:tcW w:w="5256" w:type="dxa"/>
          </w:tcPr>
          <w:p w14:paraId="4C25A3DB" w14:textId="77777777" w:rsidR="00E62616" w:rsidRDefault="00E62616" w:rsidP="0077590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 wp14:anchorId="587831D9" wp14:editId="161D3617">
                  <wp:extent cx="2990483" cy="3804355"/>
                  <wp:effectExtent l="19050" t="0" r="367" b="0"/>
                  <wp:docPr id="76" name="Рисунок 76" descr="Портрет работы И. Е. Репина (188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Портрет работы И. Е. Репина (188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lum bright="-1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4" cy="381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0BD97B" w14:textId="77777777" w:rsidR="00E62616" w:rsidRDefault="00E62616" w:rsidP="0077590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70A3241D" w14:textId="77777777" w:rsidR="00E62616" w:rsidRDefault="00E62616" w:rsidP="0077590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(1820-1892)</w:t>
            </w:r>
          </w:p>
          <w:p w14:paraId="3DAD63F9" w14:textId="77777777" w:rsidR="00E62616" w:rsidRDefault="00E62616" w:rsidP="00775907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Arial" w:hAnsi="Arial" w:cs="Arial"/>
                <w:color w:val="202122"/>
                <w:sz w:val="21"/>
                <w:szCs w:val="21"/>
                <w:shd w:val="clear" w:color="auto" w:fill="FFFFFF"/>
              </w:rPr>
              <w:t> </w:t>
            </w:r>
            <w:hyperlink r:id="rId41" w:tooltip="Русская литература" w:history="1">
              <w:r w:rsidRPr="00F343FA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Русский</w:t>
              </w:r>
            </w:hyperlink>
            <w:r w:rsidRPr="00F343FA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hyperlink r:id="rId42" w:tooltip="Поэт" w:history="1">
              <w:r w:rsidRPr="00F343FA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поэт</w:t>
              </w:r>
            </w:hyperlink>
            <w:r w:rsidRPr="00F343FA">
              <w:rPr>
                <w:rFonts w:ascii="Times New Roman" w:hAnsi="Times New Roman" w:cs="Times New Roman"/>
                <w:b/>
                <w:sz w:val="24"/>
                <w:szCs w:val="28"/>
              </w:rPr>
              <w:t>-</w:t>
            </w:r>
            <w:hyperlink r:id="rId43" w:tooltip="Лирик" w:history="1">
              <w:r w:rsidRPr="00F343FA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лирик</w:t>
              </w:r>
            </w:hyperlink>
            <w:r w:rsidRPr="00F343FA">
              <w:rPr>
                <w:rFonts w:ascii="Times New Roman" w:hAnsi="Times New Roman" w:cs="Times New Roman"/>
                <w:b/>
                <w:sz w:val="24"/>
                <w:szCs w:val="28"/>
              </w:rPr>
              <w:t> и переводчик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английского, немецкого, французского, персидского, польского языков</w:t>
            </w:r>
          </w:p>
        </w:tc>
        <w:tc>
          <w:tcPr>
            <w:tcW w:w="4089" w:type="dxa"/>
          </w:tcPr>
          <w:p w14:paraId="3FE10F9D" w14:textId="77777777" w:rsidR="00E62616" w:rsidRPr="00CD5154" w:rsidRDefault="00E62616" w:rsidP="00775907">
            <w:pPr>
              <w:spacing w:after="160" w:line="259" w:lineRule="auto"/>
              <w:ind w:left="-123" w:hanging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CD515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Задание 1. Найдите и раскрасьте предметы, которые могли принадлежать А.А. Фету</w:t>
            </w:r>
          </w:p>
          <w:p w14:paraId="3820D0CE" w14:textId="77777777" w:rsidR="00E62616" w:rsidRDefault="00E62616" w:rsidP="00775907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5DF72F59" w14:textId="77777777" w:rsidR="00E62616" w:rsidRDefault="00E62616" w:rsidP="00775907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6EE0523B" w14:textId="77777777" w:rsidR="00E62616" w:rsidRDefault="00E62616" w:rsidP="00775907">
            <w:pPr>
              <w:shd w:val="clear" w:color="auto" w:fill="FFFFFF"/>
              <w:spacing w:after="24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D309F5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drawing>
                <wp:inline distT="0" distB="0" distL="0" distR="0" wp14:anchorId="79B0DC2E" wp14:editId="10FBCA06">
                  <wp:extent cx="2819761" cy="1546578"/>
                  <wp:effectExtent l="19050" t="0" r="0" b="0"/>
                  <wp:docPr id="501" name="Рисунок 14" descr="C:\Users\Home\Desktop\картинки моичасть2\стол писменны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картинки моичасть2\стол писменны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24728" b="20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421" cy="155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F86AA" w14:textId="77777777" w:rsidR="00E62616" w:rsidRPr="00D309F5" w:rsidRDefault="00E62616" w:rsidP="0077590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049DEA86" w14:textId="77777777" w:rsidR="00E62616" w:rsidRDefault="00E62616" w:rsidP="0077590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393AC416" w14:textId="77777777" w:rsidR="00E62616" w:rsidRDefault="00E62616" w:rsidP="00775907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1E815CAE" w14:textId="77777777" w:rsidR="00E62616" w:rsidRPr="00D309F5" w:rsidRDefault="00E62616" w:rsidP="00775907">
            <w:pPr>
              <w:tabs>
                <w:tab w:val="left" w:pos="1084"/>
              </w:tabs>
              <w:rPr>
                <w:rFonts w:ascii="Times New Roman" w:hAnsi="Times New Roman" w:cs="Times New Roman"/>
                <w:sz w:val="24"/>
                <w:szCs w:val="28"/>
              </w:rPr>
            </w:pPr>
            <w:r w:rsidRPr="00D309F5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2681FEA8" wp14:editId="64132887">
                  <wp:extent cx="1429046" cy="1080009"/>
                  <wp:effectExtent l="19050" t="0" r="0" b="0"/>
                  <wp:docPr id="504" name="Рисунок 15" descr="C:\Users\Home\Desktop\картинки моичасть2\очки  в футля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картинки моичасть2\очки  в футля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794" cy="1094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309F5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4E06B768" wp14:editId="72B6EDFD">
                  <wp:extent cx="1264355" cy="1264355"/>
                  <wp:effectExtent l="19050" t="0" r="0" b="0"/>
                  <wp:docPr id="507" name="Рисунок 4" descr="C:\Users\Home\Desktop\картинки моичасть2\ПЕРЬЕВ Р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артинки моичасть2\ПЕРЬЕВ Р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18" cy="1274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150DF5" w14:textId="77777777" w:rsidR="00E62616" w:rsidRPr="005F7D4D" w:rsidRDefault="00E62616" w:rsidP="00E62616">
      <w:pPr>
        <w:tabs>
          <w:tab w:val="left" w:pos="1049"/>
        </w:tabs>
        <w:ind w:left="-123" w:hanging="142"/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ab/>
      </w:r>
      <w:r w:rsidRPr="00D309F5">
        <w:rPr>
          <w:rFonts w:ascii="Times New Roman" w:eastAsia="Times New Roman" w:hAnsi="Times New Roman" w:cs="Times New Roman"/>
          <w:b/>
          <w:bCs/>
          <w:noProof/>
          <w:color w:val="202122"/>
          <w:lang w:eastAsia="ru-RU"/>
        </w:rPr>
        <w:drawing>
          <wp:inline distT="0" distB="0" distL="0" distR="0" wp14:anchorId="6ED5019D" wp14:editId="7CABC3DD">
            <wp:extent cx="1433198" cy="1072445"/>
            <wp:effectExtent l="19050" t="0" r="0" b="0"/>
            <wp:docPr id="503" name="Рисунок 16" descr="C:\Users\Home\Desktop\картинки моичасть2\крас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картинки моичасть2\краски 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84" cy="108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D4D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  </w:t>
      </w:r>
      <w:r w:rsidRPr="00D309F5">
        <w:rPr>
          <w:rFonts w:ascii="Times New Roman" w:eastAsia="Times New Roman" w:hAnsi="Times New Roman" w:cs="Times New Roman"/>
          <w:b/>
          <w:bCs/>
          <w:noProof/>
          <w:color w:val="202122"/>
          <w:lang w:eastAsia="ru-RU"/>
        </w:rPr>
        <w:drawing>
          <wp:inline distT="0" distB="0" distL="0" distR="0" wp14:anchorId="648601C6" wp14:editId="03FEF8F4">
            <wp:extent cx="2323544" cy="1071677"/>
            <wp:effectExtent l="19050" t="0" r="556" b="0"/>
            <wp:docPr id="505" name="Рисунок 6" descr="C:\Users\Home\Desktop\картинки моичасть2\кни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картинки моичасть2\книг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 contrast="20000"/>
                    </a:blip>
                    <a:srcRect l="17235" t="24334" r="24933" b="5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122" cy="10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7D4D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             </w:t>
      </w:r>
      <w:r w:rsidRPr="00D309F5">
        <w:rPr>
          <w:rFonts w:ascii="Times New Roman" w:eastAsia="Times New Roman" w:hAnsi="Times New Roman" w:cs="Times New Roman"/>
          <w:b/>
          <w:bCs/>
          <w:noProof/>
          <w:color w:val="202122"/>
          <w:lang w:eastAsia="ru-RU"/>
        </w:rPr>
        <w:drawing>
          <wp:inline distT="0" distB="0" distL="0" distR="0" wp14:anchorId="67A14AF5" wp14:editId="31C57A30">
            <wp:extent cx="1313847" cy="1464978"/>
            <wp:effectExtent l="19050" t="0" r="603" b="0"/>
            <wp:docPr id="506" name="Рисунок 5" descr="C:\Users\Home\Desktop\картинки моичасть2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артинки моичасть2\барабан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8176" t="7018" r="13652" b="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30" cy="14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C54C78" w14:textId="77777777" w:rsidR="00E62616" w:rsidRPr="00D309F5" w:rsidRDefault="00E62616" w:rsidP="00E62616">
      <w:pPr>
        <w:tabs>
          <w:tab w:val="left" w:pos="1049"/>
        </w:tabs>
        <w:ind w:left="-123" w:hanging="142"/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  <w:r w:rsidRPr="005F7D4D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    </w:t>
      </w:r>
      <w:r w:rsidRPr="00CD5154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2. В каких городах установлены памятники А.А. Фету? </w:t>
      </w:r>
    </w:p>
    <w:p w14:paraId="2C13509E" w14:textId="77777777" w:rsidR="00E62616" w:rsidRDefault="00E62616" w:rsidP="00E626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5F5C73">
        <w:rPr>
          <w:rFonts w:ascii="Times New Roman" w:hAnsi="Times New Roman" w:cs="Times New Roman"/>
          <w:b/>
          <w:sz w:val="24"/>
          <w:szCs w:val="28"/>
        </w:rPr>
        <w:t xml:space="preserve">Информация для взрослых. </w:t>
      </w:r>
      <w:r w:rsidRPr="005F5C7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1997 г. в Орле на улице Салтыкова-Щедрина около Дома писателей был открыт </w:t>
      </w:r>
      <w:hyperlink r:id="rId50" w:tooltip="Памятник А. А. Фету (Орёл)" w:history="1">
        <w:r w:rsidRPr="005F5C73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памятник поэту</w:t>
        </w:r>
      </w:hyperlink>
      <w:r w:rsidRPr="005F5C73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2B351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городе Мценске Орловской области находится памятник писателю.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</w:p>
    <w:p w14:paraId="7C0879A3" w14:textId="77777777" w:rsidR="00E62616" w:rsidRDefault="00E62616" w:rsidP="00E62616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2B351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Имя А. А. Фета носит борт «</w:t>
      </w:r>
      <w:hyperlink r:id="rId51" w:tooltip="Аэрофлот" w:history="1">
        <w:r w:rsidRPr="002B351B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Аэрофлота</w:t>
        </w:r>
      </w:hyperlink>
      <w:r w:rsidRPr="002B351B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» модели Airbus A320-214.</w:t>
      </w:r>
    </w:p>
    <w:p w14:paraId="6C2F6F6A" w14:textId="77777777" w:rsidR="00E62616" w:rsidRDefault="00E62616" w:rsidP="00E62616">
      <w:pPr>
        <w:ind w:left="-123" w:hanging="142"/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</w:p>
    <w:p w14:paraId="72D22E37" w14:textId="77777777" w:rsidR="00E62616" w:rsidRPr="00CD5154" w:rsidRDefault="00E62616" w:rsidP="00E62616">
      <w:pPr>
        <w:ind w:left="-123" w:hanging="142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CD5154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Задание 3. Что в Курской области носит имя А.А. Фета?</w:t>
      </w:r>
    </w:p>
    <w:p w14:paraId="0443E5CD" w14:textId="77777777" w:rsidR="00E62616" w:rsidRDefault="00E62616" w:rsidP="00E62616">
      <w:pPr>
        <w:shd w:val="clear" w:color="auto" w:fill="FFFFFF"/>
        <w:spacing w:before="100" w:beforeAutospacing="1" w:after="24" w:line="240" w:lineRule="auto"/>
        <w:ind w:left="709" w:hanging="678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ED4D77" wp14:editId="4DC1B9C1">
            <wp:extent cx="5149112" cy="2933065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t="7191" r="-1184" b="20587"/>
                    <a:stretch/>
                  </pic:blipFill>
                  <pic:spPr bwMode="auto">
                    <a:xfrm>
                      <a:off x="0" y="0"/>
                      <a:ext cx="5157819" cy="29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99A7" w14:textId="77777777" w:rsidR="00E62616" w:rsidRPr="005F5C73" w:rsidRDefault="00E62616" w:rsidP="00E62616">
      <w:pPr>
        <w:shd w:val="clear" w:color="auto" w:fill="FFFFFF"/>
        <w:spacing w:before="100" w:beforeAutospacing="1" w:after="24" w:line="240" w:lineRule="auto"/>
        <w:ind w:left="709" w:hanging="678"/>
        <w:jc w:val="center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FFEDC4" wp14:editId="44514B13">
            <wp:extent cx="5416331" cy="2222500"/>
            <wp:effectExtent l="0" t="0" r="0" b="635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5" t="6086" r="-5745" b="18102"/>
                    <a:stretch/>
                  </pic:blipFill>
                  <pic:spPr bwMode="auto">
                    <a:xfrm>
                      <a:off x="0" y="0"/>
                      <a:ext cx="5425168" cy="222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A6DA4" w14:textId="77777777" w:rsidR="00E62616" w:rsidRPr="000543D4" w:rsidRDefault="00E62616" w:rsidP="00E62616">
      <w:pPr>
        <w:shd w:val="clear" w:color="auto" w:fill="FFFFFF"/>
        <w:spacing w:before="100" w:beforeAutospacing="1" w:after="24" w:line="240" w:lineRule="auto"/>
        <w:ind w:firstLine="708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5F5C73">
        <w:rPr>
          <w:rFonts w:ascii="Times New Roman" w:hAnsi="Times New Roman" w:cs="Times New Roman"/>
          <w:b/>
          <w:sz w:val="24"/>
          <w:szCs w:val="28"/>
        </w:rPr>
        <w:t xml:space="preserve">Информация для взрослых. </w:t>
      </w:r>
      <w:r w:rsidRPr="000A2F0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В бывшей </w:t>
      </w:r>
      <w:hyperlink r:id="rId54" w:tooltip="Усадьба А. А. Фета" w:history="1">
        <w:r w:rsidRPr="000A2F0C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усадьбе А. А. Фета</w:t>
        </w:r>
      </w:hyperlink>
      <w:r w:rsidRPr="000A2F0C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в деревне 1-я Воробьёвка находится посвящённый поэту музей.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</w:t>
      </w:r>
      <w:r w:rsidRPr="000543D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Улица Фетовская в г. Курске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.</w:t>
      </w:r>
    </w:p>
    <w:p w14:paraId="6E0CFB7A" w14:textId="77777777" w:rsidR="00E62616" w:rsidRDefault="00E62616" w:rsidP="00E62616">
      <w:pPr>
        <w:rPr>
          <w:rFonts w:ascii="Times New Roman" w:hAnsi="Times New Roman" w:cs="Times New Roman"/>
          <w:b/>
          <w:sz w:val="24"/>
          <w:szCs w:val="28"/>
        </w:rPr>
      </w:pPr>
    </w:p>
    <w:p w14:paraId="59558A7A" w14:textId="60E09EAD" w:rsidR="00B701E1" w:rsidRPr="00E62616" w:rsidRDefault="00B701E1" w:rsidP="00B701E1">
      <w:pPr>
        <w:rPr>
          <w:rFonts w:ascii="Times New Roman" w:hAnsi="Times New Roman" w:cs="Times New Roman"/>
          <w:b/>
          <w:sz w:val="24"/>
          <w:szCs w:val="28"/>
        </w:rPr>
      </w:pPr>
    </w:p>
    <w:sectPr w:rsidR="00B701E1" w:rsidRPr="00E62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1E1"/>
    <w:rsid w:val="00B701E1"/>
    <w:rsid w:val="00E62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E945"/>
  <w15:chartTrackingRefBased/>
  <w15:docId w15:val="{961A654E-B3E9-4B73-BA96-3C560900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701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s://ru.wikipedia.org/wiki/%D0%9F%D0%BE%D1%8D%D1%82" TargetMode="External"/><Relationship Id="rId47" Type="http://schemas.openxmlformats.org/officeDocument/2006/relationships/image" Target="media/image40.jpeg"/><Relationship Id="rId50" Type="http://schemas.openxmlformats.org/officeDocument/2006/relationships/hyperlink" Target="https://ru.wikipedia.org/wiki/%D0%9F%D0%B0%D0%BC%D1%8F%D1%82%D0%BD%D0%B8%D0%BA_%D0%90._%D0%90._%D0%A4%D0%B5%D1%82%D1%83_(%D0%9E%D1%80%D1%91%D0%BB)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38.jpeg"/><Relationship Id="rId53" Type="http://schemas.openxmlformats.org/officeDocument/2006/relationships/image" Target="media/image44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52" Type="http://schemas.openxmlformats.org/officeDocument/2006/relationships/image" Target="media/image4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s://ru.wikipedia.org/wiki/%D0%9B%D0%B8%D1%80%D0%B8%D0%BA" TargetMode="External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hyperlink" Target="https://ru.wikipedia.org/wiki/%D0%90%D1%8D%D1%80%D0%BE%D1%84%D0%BB%D0%BE%D1%82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39.jpeg"/><Relationship Id="rId20" Type="http://schemas.openxmlformats.org/officeDocument/2006/relationships/image" Target="media/image16.jpeg"/><Relationship Id="rId41" Type="http://schemas.openxmlformats.org/officeDocument/2006/relationships/hyperlink" Target="https://ru.wikipedia.org/wiki/%D0%A0%D1%83%D1%81%D1%81%D0%BA%D0%B0%D1%8F_%D0%BB%D0%B8%D1%82%D0%B5%D1%80%D0%B0%D1%82%D1%83%D1%80%D0%B0" TargetMode="External"/><Relationship Id="rId54" Type="http://schemas.openxmlformats.org/officeDocument/2006/relationships/hyperlink" Target="https://ru.wikipedia.org/wiki/%D0%A3%D1%81%D0%B0%D0%B4%D1%8C%D0%B1%D0%B0_%D0%90._%D0%90._%D0%A4%D0%B5%D1%82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hyperlink" Target="https://ru.wikipedia.org/wiki/%D0%97%D0%BC%D0%B8%D1%91%D0%B2%D0%BA%D0%B0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784</Words>
  <Characters>4474</Characters>
  <Application>Microsoft Office Word</Application>
  <DocSecurity>0</DocSecurity>
  <Lines>37</Lines>
  <Paragraphs>10</Paragraphs>
  <ScaleCrop>false</ScaleCrop>
  <Company/>
  <LinksUpToDate>false</LinksUpToDate>
  <CharactersWithSpaces>5248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2023-10-08T15:36:00Z</dcterms:created>
  <dcterms:modified xsi:type="dcterms:W3CDTF">2023-10-08T15:38:00Z</dcterms:modified>
</cp:coreProperties>
</file>